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40" w:rsidRPr="00EF0447" w:rsidRDefault="001B073D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EF0447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-669290</wp:posOffset>
            </wp:positionV>
            <wp:extent cx="1177290" cy="1097915"/>
            <wp:effectExtent l="19050" t="0" r="3810" b="0"/>
            <wp:wrapTight wrapText="bothSides">
              <wp:wrapPolygon edited="0">
                <wp:start x="-350" y="0"/>
                <wp:lineTo x="-350" y="21363"/>
                <wp:lineTo x="21670" y="21363"/>
                <wp:lineTo x="21670" y="0"/>
                <wp:lineTo x="-350" y="0"/>
              </wp:wrapPolygon>
            </wp:wrapTight>
            <wp:docPr id="2" name="Kép 2" descr="Bokod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kod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09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C42" w:rsidRPr="00EF0447">
        <w:rPr>
          <w:rFonts w:ascii="Arial" w:hAnsi="Arial" w:cs="Arial"/>
          <w:b/>
          <w:sz w:val="22"/>
          <w:szCs w:val="22"/>
        </w:rPr>
        <w:t xml:space="preserve"> Bokod Község Önkormányzat Képviselő-testületének</w:t>
      </w:r>
    </w:p>
    <w:p w:rsidR="00352C88" w:rsidRPr="00EF0447" w:rsidRDefault="00B56C42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EF0447">
        <w:rPr>
          <w:rFonts w:ascii="Arial" w:hAnsi="Arial" w:cs="Arial"/>
          <w:b/>
          <w:sz w:val="22"/>
          <w:szCs w:val="22"/>
        </w:rPr>
        <w:t xml:space="preserve">2013. </w:t>
      </w:r>
      <w:r w:rsidR="00A9443A" w:rsidRPr="00EF0447">
        <w:rPr>
          <w:rFonts w:ascii="Arial" w:hAnsi="Arial" w:cs="Arial"/>
          <w:b/>
          <w:sz w:val="22"/>
          <w:szCs w:val="22"/>
        </w:rPr>
        <w:t xml:space="preserve">október </w:t>
      </w:r>
      <w:r w:rsidR="00982B36" w:rsidRPr="00EF0447">
        <w:rPr>
          <w:rFonts w:ascii="Arial" w:hAnsi="Arial" w:cs="Arial"/>
          <w:b/>
          <w:sz w:val="22"/>
          <w:szCs w:val="22"/>
        </w:rPr>
        <w:t>0</w:t>
      </w:r>
      <w:r w:rsidR="00A9443A" w:rsidRPr="00EF0447">
        <w:rPr>
          <w:rFonts w:ascii="Arial" w:hAnsi="Arial" w:cs="Arial"/>
          <w:b/>
          <w:sz w:val="22"/>
          <w:szCs w:val="22"/>
        </w:rPr>
        <w:t>8</w:t>
      </w:r>
      <w:r w:rsidR="00352C88" w:rsidRPr="00EF0447">
        <w:rPr>
          <w:rFonts w:ascii="Arial" w:hAnsi="Arial" w:cs="Arial"/>
          <w:b/>
          <w:sz w:val="22"/>
          <w:szCs w:val="22"/>
        </w:rPr>
        <w:t>. nap</w:t>
      </w:r>
      <w:r w:rsidR="004E3CCA" w:rsidRPr="00EF0447">
        <w:rPr>
          <w:rFonts w:ascii="Arial" w:hAnsi="Arial" w:cs="Arial"/>
          <w:b/>
          <w:sz w:val="22"/>
          <w:szCs w:val="22"/>
        </w:rPr>
        <w:t xml:space="preserve">ján tartandó </w:t>
      </w:r>
      <w:r w:rsidR="00A9443A" w:rsidRPr="00EF0447">
        <w:rPr>
          <w:rFonts w:ascii="Arial" w:hAnsi="Arial" w:cs="Arial"/>
          <w:b/>
          <w:sz w:val="22"/>
          <w:szCs w:val="22"/>
        </w:rPr>
        <w:t>rendkívüli</w:t>
      </w:r>
      <w:r w:rsidR="00804C42" w:rsidRPr="00EF0447">
        <w:rPr>
          <w:rFonts w:ascii="Arial" w:hAnsi="Arial" w:cs="Arial"/>
          <w:b/>
          <w:sz w:val="22"/>
          <w:szCs w:val="22"/>
        </w:rPr>
        <w:t xml:space="preserve"> </w:t>
      </w:r>
      <w:r w:rsidR="004E3CCA" w:rsidRPr="00EF0447">
        <w:rPr>
          <w:rFonts w:ascii="Arial" w:hAnsi="Arial" w:cs="Arial"/>
          <w:b/>
          <w:sz w:val="22"/>
          <w:szCs w:val="22"/>
        </w:rPr>
        <w:t>ülésére</w:t>
      </w:r>
    </w:p>
    <w:p w:rsidR="008A196D" w:rsidRPr="00EF0447" w:rsidRDefault="008A196D" w:rsidP="00551C93">
      <w:pPr>
        <w:tabs>
          <w:tab w:val="left" w:pos="6663"/>
        </w:tabs>
        <w:rPr>
          <w:rFonts w:ascii="Arial" w:hAnsi="Arial" w:cs="Arial"/>
          <w:b/>
          <w:sz w:val="22"/>
          <w:szCs w:val="22"/>
          <w:u w:val="single"/>
        </w:rPr>
      </w:pPr>
    </w:p>
    <w:p w:rsidR="00352C88" w:rsidRPr="00EF0447" w:rsidRDefault="00352C88" w:rsidP="00551C93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EF0447">
        <w:rPr>
          <w:rFonts w:ascii="Arial" w:hAnsi="Arial" w:cs="Arial"/>
          <w:b/>
          <w:sz w:val="22"/>
          <w:szCs w:val="22"/>
          <w:u w:val="single"/>
        </w:rPr>
        <w:t>Tárgy</w:t>
      </w:r>
      <w:r w:rsidR="00B56C42" w:rsidRPr="00EF0447">
        <w:rPr>
          <w:rFonts w:ascii="Arial" w:hAnsi="Arial" w:cs="Arial"/>
          <w:sz w:val="22"/>
          <w:szCs w:val="22"/>
          <w:u w:val="single"/>
        </w:rPr>
        <w:t xml:space="preserve">: </w:t>
      </w:r>
      <w:r w:rsidR="00F515CD" w:rsidRPr="00EF0447">
        <w:rPr>
          <w:rFonts w:ascii="Arial" w:hAnsi="Arial" w:cs="Arial"/>
          <w:sz w:val="21"/>
          <w:szCs w:val="21"/>
        </w:rPr>
        <w:t>A Bokod Községi Könyvtár és Művelődési Ház intézmény vezetésére adott megbízás jogszerűsítése érdekében pályázat kiírása</w:t>
      </w:r>
    </w:p>
    <w:p w:rsidR="002E052E" w:rsidRPr="00EF0447" w:rsidRDefault="00295D7D" w:rsidP="00295D7D">
      <w:pPr>
        <w:tabs>
          <w:tab w:val="left" w:pos="5610"/>
        </w:tabs>
        <w:rPr>
          <w:rFonts w:ascii="Arial" w:hAnsi="Arial" w:cs="Arial"/>
          <w:sz w:val="22"/>
          <w:szCs w:val="22"/>
        </w:rPr>
      </w:pPr>
      <w:r w:rsidRPr="00EF0447">
        <w:rPr>
          <w:rFonts w:ascii="Arial" w:hAnsi="Arial" w:cs="Arial"/>
          <w:sz w:val="22"/>
          <w:szCs w:val="22"/>
        </w:rPr>
        <w:tab/>
      </w:r>
    </w:p>
    <w:p w:rsidR="0087445E" w:rsidRPr="00EF0447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F0447">
        <w:rPr>
          <w:rFonts w:ascii="Arial" w:hAnsi="Arial" w:cs="Arial"/>
          <w:b/>
          <w:sz w:val="22"/>
          <w:szCs w:val="22"/>
          <w:u w:val="single"/>
        </w:rPr>
        <w:t>A napirend előterjesztője:</w:t>
      </w:r>
      <w:r w:rsidRPr="00EF0447">
        <w:rPr>
          <w:rFonts w:ascii="Arial" w:hAnsi="Arial" w:cs="Arial"/>
          <w:sz w:val="22"/>
          <w:szCs w:val="22"/>
          <w:u w:val="single"/>
        </w:rPr>
        <w:t xml:space="preserve"> </w:t>
      </w:r>
      <w:r w:rsidRPr="00EF0447">
        <w:rPr>
          <w:rFonts w:ascii="Arial" w:hAnsi="Arial" w:cs="Arial"/>
          <w:sz w:val="22"/>
          <w:szCs w:val="22"/>
        </w:rPr>
        <w:t>Szöllősi Miklós polgármester</w:t>
      </w:r>
    </w:p>
    <w:p w:rsidR="0087445E" w:rsidRPr="00EF0447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F0447">
        <w:rPr>
          <w:rFonts w:ascii="Arial" w:hAnsi="Arial" w:cs="Arial"/>
          <w:b/>
          <w:sz w:val="22"/>
          <w:szCs w:val="22"/>
          <w:u w:val="single"/>
        </w:rPr>
        <w:t>Az előterjesztést készítette</w:t>
      </w:r>
      <w:r w:rsidRPr="00EF0447">
        <w:rPr>
          <w:rFonts w:ascii="Arial" w:hAnsi="Arial" w:cs="Arial"/>
          <w:sz w:val="22"/>
          <w:szCs w:val="22"/>
        </w:rPr>
        <w:t>: Zsigmond Anikó jegyző</w:t>
      </w:r>
    </w:p>
    <w:p w:rsidR="00400C94" w:rsidRPr="00EF0447" w:rsidRDefault="00400C94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</w:p>
    <w:p w:rsidR="0065096E" w:rsidRPr="00EF0447" w:rsidRDefault="000D70BA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  <w:r w:rsidRPr="00EF0447">
        <w:rPr>
          <w:rFonts w:ascii="Arial" w:hAnsi="Arial" w:cs="Arial"/>
          <w:b/>
          <w:sz w:val="22"/>
          <w:szCs w:val="22"/>
        </w:rPr>
        <w:t xml:space="preserve">Tisztelt </w:t>
      </w:r>
      <w:r w:rsidR="00EA76E2" w:rsidRPr="00EF0447">
        <w:rPr>
          <w:rFonts w:ascii="Arial" w:hAnsi="Arial" w:cs="Arial"/>
          <w:b/>
          <w:sz w:val="22"/>
          <w:szCs w:val="22"/>
        </w:rPr>
        <w:t>Képviselő-testület</w:t>
      </w:r>
      <w:r w:rsidRPr="00EF0447">
        <w:rPr>
          <w:rFonts w:ascii="Arial" w:hAnsi="Arial" w:cs="Arial"/>
          <w:b/>
          <w:sz w:val="22"/>
          <w:szCs w:val="22"/>
        </w:rPr>
        <w:t>!</w:t>
      </w:r>
    </w:p>
    <w:p w:rsidR="00F515CD" w:rsidRPr="00EF0447" w:rsidRDefault="00F515CD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F515CD" w:rsidRPr="00EF0447" w:rsidRDefault="00F515CD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EF0447">
        <w:rPr>
          <w:rFonts w:ascii="Arial" w:hAnsi="Arial" w:cs="Arial"/>
          <w:bCs/>
          <w:sz w:val="22"/>
          <w:szCs w:val="22"/>
        </w:rPr>
        <w:t xml:space="preserve">Az előzetes tájékoztatásoknak megfelelően 2013. szeptember 19. napján törvényességi felhívással élt a Komárom-Esztergom Megyei Kormányhivatal Törvényességi Felügyeleti Főosztálya. </w:t>
      </w:r>
    </w:p>
    <w:p w:rsidR="00F515CD" w:rsidRPr="00EF0447" w:rsidRDefault="00F515CD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0D00F3" w:rsidRPr="00EF0447" w:rsidRDefault="00A867B1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EF0447">
        <w:rPr>
          <w:rFonts w:ascii="Arial" w:hAnsi="Arial" w:cs="Arial"/>
          <w:bCs/>
          <w:sz w:val="22"/>
          <w:szCs w:val="22"/>
        </w:rPr>
        <w:t xml:space="preserve">A Főosztály álláspontja szerint nem alkalmazható a </w:t>
      </w:r>
      <w:r w:rsidRPr="00EF0447">
        <w:rPr>
          <w:rFonts w:ascii="Arial" w:hAnsi="Arial" w:cs="Arial"/>
          <w:sz w:val="21"/>
          <w:szCs w:val="21"/>
        </w:rPr>
        <w:t>közalkalmazottakról szóló 1992. évi XXXIII. törvény (Kjt.) 20/A. § (2) bekezdésének a)–b) pontja, amely szerint a munkakör pályázat kiírása nélkül is betölthető, ha kilencven napon belül, már legalább két alkalommal eredménytelenül került sor pályázati felhívás kiírására.</w:t>
      </w:r>
    </w:p>
    <w:p w:rsidR="000D00F3" w:rsidRPr="00EF0447" w:rsidRDefault="00A867B1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EF0447">
        <w:rPr>
          <w:rFonts w:ascii="Arial" w:hAnsi="Arial" w:cs="Arial"/>
          <w:bCs/>
          <w:sz w:val="22"/>
          <w:szCs w:val="22"/>
        </w:rPr>
        <w:t xml:space="preserve">A Főosztály által kiadott törvényességi felhívás értelmében a könyvtár és a közművelődési intézmény vezetőjét csak a pályázati eljárás lefolytatása után, annak eredményeképpen lehet megbízni. </w:t>
      </w:r>
    </w:p>
    <w:p w:rsidR="00F515CD" w:rsidRPr="00EF0447" w:rsidRDefault="00F515CD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EF0447">
        <w:rPr>
          <w:rFonts w:ascii="Arial" w:hAnsi="Arial" w:cs="Arial"/>
          <w:bCs/>
          <w:sz w:val="22"/>
          <w:szCs w:val="22"/>
        </w:rPr>
        <w:t xml:space="preserve">A Főosztály határidőt tűzött ki a törvényes állapot helyreállítására, 2013. október 31. napjáig. </w:t>
      </w:r>
    </w:p>
    <w:p w:rsidR="00F515CD" w:rsidRPr="00EF0447" w:rsidRDefault="00F515CD" w:rsidP="008F3EB3">
      <w:pPr>
        <w:jc w:val="both"/>
        <w:rPr>
          <w:rFonts w:ascii="Arial" w:hAnsi="Arial" w:cs="Arial"/>
          <w:bCs/>
          <w:sz w:val="22"/>
          <w:szCs w:val="22"/>
        </w:rPr>
      </w:pPr>
    </w:p>
    <w:p w:rsidR="003B0D9E" w:rsidRPr="007F32C0" w:rsidRDefault="00EF0447" w:rsidP="006C4D9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F32C0">
        <w:rPr>
          <w:rFonts w:ascii="Arial" w:hAnsi="Arial" w:cs="Arial"/>
          <w:b/>
          <w:bCs/>
          <w:sz w:val="22"/>
          <w:szCs w:val="22"/>
        </w:rPr>
        <w:t>A törvényességi felhívás alapján javasolom, hogy kerüljön kiírásra intézményvezetői pályázat</w:t>
      </w:r>
      <w:r w:rsidR="006C4D90" w:rsidRPr="007F32C0">
        <w:rPr>
          <w:rFonts w:ascii="Arial" w:hAnsi="Arial" w:cs="Arial"/>
          <w:b/>
          <w:bCs/>
          <w:sz w:val="22"/>
          <w:szCs w:val="22"/>
        </w:rPr>
        <w:t>.</w:t>
      </w:r>
    </w:p>
    <w:p w:rsidR="003B0D9E" w:rsidRDefault="003B0D9E" w:rsidP="006C4D90">
      <w:pPr>
        <w:jc w:val="both"/>
        <w:rPr>
          <w:rFonts w:ascii="Arial" w:hAnsi="Arial" w:cs="Arial"/>
          <w:bCs/>
          <w:sz w:val="22"/>
          <w:szCs w:val="22"/>
        </w:rPr>
      </w:pPr>
    </w:p>
    <w:p w:rsidR="00266634" w:rsidRDefault="007F32C0" w:rsidP="006C4D9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="00266634">
        <w:rPr>
          <w:rFonts w:ascii="Arial" w:hAnsi="Arial" w:cs="Arial"/>
          <w:bCs/>
          <w:sz w:val="22"/>
          <w:szCs w:val="22"/>
        </w:rPr>
        <w:t xml:space="preserve"> Kjt. előírásai értelmében: „</w:t>
      </w:r>
      <w:r w:rsidR="00266634" w:rsidRPr="00266634">
        <w:rPr>
          <w:rFonts w:ascii="Arial" w:hAnsi="Arial" w:cs="Arial"/>
          <w:bCs/>
          <w:i/>
          <w:sz w:val="22"/>
          <w:szCs w:val="22"/>
        </w:rPr>
        <w:t>20/B. § (1) A magasabb vezető és a vezető beosztás ellátására szóló megbízásra a 20/A. § (1) és (3)-(8) bekezdései alkalmazásával pályázatot kell kiírni. A pályázatot a megbízási jogkör gyakorlója írja ki.”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 xml:space="preserve">„20/A. § (6) Jogszabály eltérő rendelkezése hiányában </w:t>
      </w:r>
      <w:r w:rsidRPr="00195320">
        <w:rPr>
          <w:rFonts w:ascii="Arial" w:hAnsi="Arial" w:cs="Arial"/>
          <w:b/>
          <w:bCs/>
          <w:i/>
          <w:sz w:val="22"/>
          <w:szCs w:val="22"/>
        </w:rPr>
        <w:t>magasabb vezetői beosztásra kiírt pályázat esetén a pályázót a pályázati határidő lejártát követő huszonegy napon belül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 a kinevezési, megbízási jogkör gyakorlója által létrehozott </w:t>
      </w:r>
      <w:r w:rsidRPr="00195320">
        <w:rPr>
          <w:rFonts w:ascii="Arial" w:hAnsi="Arial" w:cs="Arial"/>
          <w:b/>
          <w:bCs/>
          <w:i/>
          <w:sz w:val="22"/>
          <w:szCs w:val="22"/>
        </w:rPr>
        <w:t>legalább háromtagú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, a betöltendő munkakör feladatait érintően </w:t>
      </w:r>
      <w:r w:rsidRPr="00195320">
        <w:rPr>
          <w:rFonts w:ascii="Arial" w:hAnsi="Arial" w:cs="Arial"/>
          <w:b/>
          <w:bCs/>
          <w:i/>
          <w:sz w:val="22"/>
          <w:szCs w:val="22"/>
        </w:rPr>
        <w:t>szakértelemmel rendelkező bizottság hallgatja meg,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 melynek nem lehet tagja - a helyi önkormányzati képviselő-testület tagja kivételével - a kinevezési, megbízási jogkör gyakorlója. A kinevezési, megbízási jogkör gyakorlója a bizottság írásba foglalt véleményét mérlegelve a pályázati határidő lejártát követő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>a) hatvan napon belül, vagy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>b) első ülésén, ha e jogot testület gyakorolja,</w:t>
      </w:r>
    </w:p>
    <w:p w:rsidR="00266634" w:rsidRDefault="00266634" w:rsidP="00266634">
      <w:pPr>
        <w:jc w:val="both"/>
        <w:rPr>
          <w:rFonts w:ascii="Arial" w:hAnsi="Arial" w:cs="Arial"/>
          <w:bCs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>dönt a közalkalmazotti jogviszony létesítéséről, illetve a vezetői megbízásról. Egyebekben a pályázat elbírálásának rendjét a munkáltató határozza meg.”</w:t>
      </w:r>
      <w:r w:rsidRPr="00266634">
        <w:rPr>
          <w:rFonts w:ascii="Arial" w:hAnsi="Arial" w:cs="Arial"/>
          <w:bCs/>
          <w:sz w:val="22"/>
          <w:szCs w:val="22"/>
        </w:rPr>
        <w:t xml:space="preserve"> </w:t>
      </w:r>
    </w:p>
    <w:p w:rsidR="00266634" w:rsidRDefault="00266634" w:rsidP="00266634">
      <w:pPr>
        <w:jc w:val="both"/>
        <w:rPr>
          <w:rFonts w:ascii="Arial" w:hAnsi="Arial" w:cs="Arial"/>
          <w:bCs/>
          <w:sz w:val="22"/>
          <w:szCs w:val="22"/>
        </w:rPr>
      </w:pPr>
    </w:p>
    <w:p w:rsidR="00266634" w:rsidRDefault="00266634" w:rsidP="0026663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Pr="00266634">
        <w:rPr>
          <w:rFonts w:ascii="Arial" w:hAnsi="Arial" w:cs="Arial"/>
          <w:bCs/>
          <w:sz w:val="22"/>
          <w:szCs w:val="22"/>
        </w:rPr>
        <w:t xml:space="preserve"> közalkalmazottak jogállásáról szóló 1992. évi XXXIII. törvény végrehajtásáról a művészeti, a közművelődési és a közgyűjteményi területen foglalkoztatott közalkalmazottak jogviszonyával össze</w:t>
      </w:r>
      <w:r>
        <w:rPr>
          <w:rFonts w:ascii="Arial" w:hAnsi="Arial" w:cs="Arial"/>
          <w:bCs/>
          <w:sz w:val="22"/>
          <w:szCs w:val="22"/>
        </w:rPr>
        <w:t xml:space="preserve">függő egyes kérdések rendezéséről szóló </w:t>
      </w:r>
      <w:r w:rsidRPr="00266634">
        <w:rPr>
          <w:rFonts w:ascii="Arial" w:hAnsi="Arial" w:cs="Arial"/>
          <w:bCs/>
          <w:sz w:val="22"/>
          <w:szCs w:val="22"/>
        </w:rPr>
        <w:t>150/1992. (XI. 20.) Korm. rendelet</w:t>
      </w:r>
      <w:r>
        <w:rPr>
          <w:rFonts w:ascii="Arial" w:hAnsi="Arial" w:cs="Arial"/>
          <w:bCs/>
          <w:sz w:val="22"/>
          <w:szCs w:val="22"/>
        </w:rPr>
        <w:t xml:space="preserve"> értelmében: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 xml:space="preserve">7. §  (4) Az intézményvezető és az intézmény gazdasági vezető megbízás ellátására vonatkozó pályázati felhívás a </w:t>
      </w:r>
      <w:r w:rsidRPr="00266634">
        <w:rPr>
          <w:rFonts w:ascii="Arial" w:hAnsi="Arial" w:cs="Arial"/>
          <w:b/>
          <w:bCs/>
          <w:i/>
          <w:sz w:val="22"/>
          <w:szCs w:val="22"/>
        </w:rPr>
        <w:t>hivatalos lapban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 </w:t>
      </w:r>
      <w:r w:rsidRPr="00266634">
        <w:rPr>
          <w:rFonts w:ascii="Arial" w:hAnsi="Arial" w:cs="Arial"/>
          <w:b/>
          <w:bCs/>
          <w:i/>
          <w:sz w:val="22"/>
          <w:szCs w:val="22"/>
        </w:rPr>
        <w:t>közzétehető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. A pályázat benyújtásának határidejét </w:t>
      </w:r>
      <w:r w:rsidRPr="007F32C0">
        <w:rPr>
          <w:rFonts w:ascii="Arial" w:hAnsi="Arial" w:cs="Arial"/>
          <w:b/>
          <w:bCs/>
          <w:i/>
          <w:sz w:val="22"/>
          <w:szCs w:val="22"/>
        </w:rPr>
        <w:t xml:space="preserve">minden esetben a Kormányzati Személyügyi Szolgáltató és Közigazgatási Képzési Központ 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(KSZK) </w:t>
      </w:r>
      <w:r w:rsidRPr="007F32C0">
        <w:rPr>
          <w:rFonts w:ascii="Arial" w:hAnsi="Arial" w:cs="Arial"/>
          <w:b/>
          <w:bCs/>
          <w:i/>
          <w:sz w:val="22"/>
          <w:szCs w:val="22"/>
        </w:rPr>
        <w:t>internetes oldalán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 történő közzétételtől kell számítani.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 xml:space="preserve">(5) A pályázati felhívásnak tartalmaznia kell: a vezetői megbízatás feltételeit és a kapcsolódó juttatásokat, a megbízás kezdő időpontját, a pályázat benyújtásának helyét és határidejét, ami 30 napnál rövidebb nem lehet. A pályáztatónak biztosítania kell, hogy a pályázat iránt </w:t>
      </w:r>
      <w:r w:rsidRPr="00266634">
        <w:rPr>
          <w:rFonts w:ascii="Arial" w:hAnsi="Arial" w:cs="Arial"/>
          <w:bCs/>
          <w:i/>
          <w:sz w:val="22"/>
          <w:szCs w:val="22"/>
        </w:rPr>
        <w:lastRenderedPageBreak/>
        <w:t>érdeklődők a pályázatok elkészítéséhez szükséges tájékoztatást megkapják, az intézményt megismerhessék.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 xml:space="preserve">(6) A bizottság tagja a Közalkalmazotti Tanács, illetve a </w:t>
      </w:r>
      <w:r w:rsidRPr="00195320">
        <w:rPr>
          <w:rFonts w:ascii="Arial" w:hAnsi="Arial" w:cs="Arial"/>
          <w:b/>
          <w:bCs/>
          <w:i/>
          <w:sz w:val="22"/>
          <w:szCs w:val="22"/>
        </w:rPr>
        <w:t>reprezentatív szakszervezet által delegált egy-egy tag, továbbá egy országos szakmai szervezet képviselője is</w:t>
      </w:r>
      <w:r w:rsidRPr="00266634">
        <w:rPr>
          <w:rFonts w:ascii="Arial" w:hAnsi="Arial" w:cs="Arial"/>
          <w:bCs/>
          <w:i/>
          <w:sz w:val="22"/>
          <w:szCs w:val="22"/>
        </w:rPr>
        <w:t xml:space="preserve">. </w:t>
      </w:r>
    </w:p>
    <w:p w:rsidR="00266634" w:rsidRPr="00266634" w:rsidRDefault="00266634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266634">
        <w:rPr>
          <w:rFonts w:ascii="Arial" w:hAnsi="Arial" w:cs="Arial"/>
          <w:bCs/>
          <w:i/>
          <w:sz w:val="22"/>
          <w:szCs w:val="22"/>
        </w:rPr>
        <w:t>(10) A pályázatokat a benyújtási határidőt követően 30 napon belül kell elbírálni. Amennyiben a pályázat eredménytelen, a pályázatot 90 napon belül meg kell ismételni.</w:t>
      </w:r>
    </w:p>
    <w:p w:rsidR="003B0D9E" w:rsidRPr="00266634" w:rsidRDefault="003B0D9E" w:rsidP="00266634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195320" w:rsidRPr="00195320" w:rsidRDefault="00195320" w:rsidP="0019532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Érvényes pályázó esetében tehát szükséges meghallgatni a jelentkezőt. A meghallgatáson részt kell vennie szervezeti tagoknak is. Előzetesen tájékoztatást kértem a közmű</w:t>
      </w:r>
      <w:r w:rsidRPr="00195320">
        <w:rPr>
          <w:rFonts w:ascii="Arial" w:hAnsi="Arial" w:cs="Arial"/>
          <w:bCs/>
          <w:sz w:val="22"/>
          <w:szCs w:val="22"/>
        </w:rPr>
        <w:t>vel</w:t>
      </w:r>
      <w:r>
        <w:rPr>
          <w:rFonts w:ascii="Arial" w:hAnsi="Arial" w:cs="Arial"/>
          <w:bCs/>
          <w:sz w:val="22"/>
          <w:szCs w:val="22"/>
        </w:rPr>
        <w:t>ő</w:t>
      </w:r>
      <w:r w:rsidRPr="00195320">
        <w:rPr>
          <w:rFonts w:ascii="Arial" w:hAnsi="Arial" w:cs="Arial"/>
          <w:bCs/>
          <w:sz w:val="22"/>
          <w:szCs w:val="22"/>
        </w:rPr>
        <w:t>dés</w:t>
      </w:r>
      <w:r>
        <w:rPr>
          <w:rFonts w:ascii="Arial" w:hAnsi="Arial" w:cs="Arial"/>
          <w:bCs/>
          <w:sz w:val="22"/>
          <w:szCs w:val="22"/>
        </w:rPr>
        <w:t xml:space="preserve"> legnagyobb szakmai szervezetétől, </w:t>
      </w:r>
      <w:r w:rsidRPr="00195320">
        <w:rPr>
          <w:rFonts w:ascii="Arial" w:hAnsi="Arial" w:cs="Arial"/>
          <w:bCs/>
          <w:sz w:val="22"/>
          <w:szCs w:val="22"/>
        </w:rPr>
        <w:t xml:space="preserve">a Magyar </w:t>
      </w:r>
      <w:r>
        <w:rPr>
          <w:rFonts w:ascii="Arial" w:hAnsi="Arial" w:cs="Arial"/>
          <w:bCs/>
          <w:sz w:val="22"/>
          <w:szCs w:val="22"/>
        </w:rPr>
        <w:t>Népmű</w:t>
      </w:r>
      <w:r w:rsidRPr="00195320">
        <w:rPr>
          <w:rFonts w:ascii="Arial" w:hAnsi="Arial" w:cs="Arial"/>
          <w:bCs/>
          <w:sz w:val="22"/>
          <w:szCs w:val="22"/>
        </w:rPr>
        <w:t>vel</w:t>
      </w:r>
      <w:r>
        <w:rPr>
          <w:rFonts w:ascii="Arial" w:hAnsi="Arial" w:cs="Arial"/>
          <w:bCs/>
          <w:sz w:val="22"/>
          <w:szCs w:val="22"/>
        </w:rPr>
        <w:t>ők Egyesületétől</w:t>
      </w:r>
      <w:r w:rsidRPr="00195320">
        <w:rPr>
          <w:rFonts w:ascii="Arial" w:hAnsi="Arial" w:cs="Arial"/>
          <w:bCs/>
          <w:sz w:val="22"/>
          <w:szCs w:val="22"/>
        </w:rPr>
        <w:t xml:space="preserve">, amelynek joga </w:t>
      </w:r>
    </w:p>
    <w:p w:rsidR="00195320" w:rsidRDefault="00195320" w:rsidP="00195320">
      <w:pPr>
        <w:jc w:val="both"/>
        <w:rPr>
          <w:rFonts w:ascii="Arial" w:hAnsi="Arial" w:cs="Arial"/>
          <w:bCs/>
          <w:sz w:val="22"/>
          <w:szCs w:val="22"/>
        </w:rPr>
      </w:pPr>
      <w:r w:rsidRPr="00195320">
        <w:rPr>
          <w:rFonts w:ascii="Arial" w:hAnsi="Arial" w:cs="Arial"/>
          <w:bCs/>
          <w:sz w:val="22"/>
          <w:szCs w:val="22"/>
        </w:rPr>
        <w:t>van delegálni szakért</w:t>
      </w:r>
      <w:r>
        <w:rPr>
          <w:rFonts w:ascii="Arial" w:hAnsi="Arial" w:cs="Arial"/>
          <w:bCs/>
          <w:sz w:val="22"/>
          <w:szCs w:val="22"/>
        </w:rPr>
        <w:t>őt. Ennek részleteirő</w:t>
      </w:r>
      <w:r w:rsidRPr="00195320">
        <w:rPr>
          <w:rFonts w:ascii="Arial" w:hAnsi="Arial" w:cs="Arial"/>
          <w:bCs/>
          <w:sz w:val="22"/>
          <w:szCs w:val="22"/>
        </w:rPr>
        <w:t>l az Egyesület elnöke, Sajó Attila ad</w:t>
      </w:r>
      <w:r>
        <w:rPr>
          <w:rFonts w:ascii="Arial" w:hAnsi="Arial" w:cs="Arial"/>
          <w:bCs/>
          <w:sz w:val="22"/>
          <w:szCs w:val="22"/>
        </w:rPr>
        <w:t xml:space="preserve">ott felvilágosítást. Elmondta, hogy csak érvényes pályázat esetén lehetséges a jelölt meghallgatása. Az általuk delegált szakértőnek díja van, amely 20-25 ezer Ft körül alakul. Amennyiben nincs érvényes pályázó, úgy újra ki kell írnia pályázatot. </w:t>
      </w:r>
    </w:p>
    <w:p w:rsidR="00266634" w:rsidRDefault="00266634" w:rsidP="006C4D90">
      <w:pPr>
        <w:jc w:val="both"/>
        <w:rPr>
          <w:rFonts w:ascii="Arial" w:hAnsi="Arial" w:cs="Arial"/>
          <w:bCs/>
          <w:sz w:val="22"/>
          <w:szCs w:val="22"/>
        </w:rPr>
      </w:pPr>
    </w:p>
    <w:p w:rsidR="006C4D90" w:rsidRDefault="006C4D90" w:rsidP="006C4D9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="00EF0447" w:rsidRPr="00EF0447">
        <w:rPr>
          <w:rFonts w:ascii="Arial" w:hAnsi="Arial" w:cs="Arial"/>
          <w:bCs/>
          <w:sz w:val="22"/>
          <w:szCs w:val="22"/>
        </w:rPr>
        <w:t xml:space="preserve">nnak érdekében, hogy </w:t>
      </w:r>
      <w:r w:rsidRPr="00EF0447">
        <w:rPr>
          <w:rFonts w:ascii="Arial" w:hAnsi="Arial" w:cs="Arial"/>
          <w:bCs/>
          <w:sz w:val="22"/>
          <w:szCs w:val="22"/>
        </w:rPr>
        <w:t xml:space="preserve">a </w:t>
      </w:r>
      <w:r>
        <w:rPr>
          <w:rFonts w:ascii="Arial" w:hAnsi="Arial" w:cs="Arial"/>
          <w:bCs/>
          <w:sz w:val="22"/>
          <w:szCs w:val="22"/>
        </w:rPr>
        <w:t xml:space="preserve">jelenlegi </w:t>
      </w:r>
      <w:r w:rsidRPr="00EF0447">
        <w:rPr>
          <w:rFonts w:ascii="Arial" w:hAnsi="Arial" w:cs="Arial"/>
          <w:bCs/>
          <w:sz w:val="22"/>
          <w:szCs w:val="22"/>
        </w:rPr>
        <w:t xml:space="preserve">bokodi közművelődés szervező </w:t>
      </w:r>
      <w:r w:rsidR="00EF0447" w:rsidRPr="00EF0447">
        <w:rPr>
          <w:rFonts w:ascii="Arial" w:hAnsi="Arial" w:cs="Arial"/>
          <w:bCs/>
          <w:sz w:val="22"/>
          <w:szCs w:val="22"/>
        </w:rPr>
        <w:t>megfeleljen a vezetői feladatok ellátásához kötött képesít</w:t>
      </w:r>
      <w:r>
        <w:rPr>
          <w:rFonts w:ascii="Arial" w:hAnsi="Arial" w:cs="Arial"/>
          <w:bCs/>
          <w:sz w:val="22"/>
          <w:szCs w:val="22"/>
        </w:rPr>
        <w:t xml:space="preserve">ési előírásoknak </w:t>
      </w:r>
      <w:r w:rsidRPr="00EF0447">
        <w:rPr>
          <w:rFonts w:ascii="Arial" w:hAnsi="Arial" w:cs="Arial"/>
          <w:bCs/>
          <w:sz w:val="22"/>
          <w:szCs w:val="22"/>
        </w:rPr>
        <w:t>keresni kell a lehetőségeket</w:t>
      </w:r>
      <w:r>
        <w:rPr>
          <w:rFonts w:ascii="Arial" w:hAnsi="Arial" w:cs="Arial"/>
          <w:bCs/>
          <w:sz w:val="22"/>
          <w:szCs w:val="22"/>
        </w:rPr>
        <w:t xml:space="preserve">. Jelenleg az országban egy képzés van szervezés alatt. </w:t>
      </w:r>
    </w:p>
    <w:p w:rsidR="00EF0447" w:rsidRPr="00EF0447" w:rsidRDefault="006C4D90" w:rsidP="008F3EB3">
      <w:pPr>
        <w:jc w:val="both"/>
        <w:rPr>
          <w:rFonts w:ascii="Arial" w:hAnsi="Arial" w:cs="Arial"/>
          <w:bCs/>
          <w:sz w:val="22"/>
          <w:szCs w:val="22"/>
        </w:rPr>
      </w:pPr>
      <w:r w:rsidRPr="006C4D90">
        <w:rPr>
          <w:rFonts w:ascii="Arial" w:hAnsi="Arial" w:cs="Arial"/>
          <w:bCs/>
          <w:sz w:val="22"/>
          <w:szCs w:val="22"/>
        </w:rPr>
        <w:t>A Nemzeti Művelődési Intézet a kulturális szakemberek szervezett továbbképzési rendszerében akkreditált 120 órás intenzív képzést indít „Gazdasági, vezetési és államháztartási ismeretek közművelődési intézményvezetőknek” elnevezéssel. Tanfolyamkezdés: 2013. október 15. Jelentkezési határidő: 2013. október 5.</w:t>
      </w:r>
      <w:r>
        <w:rPr>
          <w:rFonts w:ascii="Arial" w:hAnsi="Arial" w:cs="Arial"/>
          <w:bCs/>
          <w:sz w:val="22"/>
          <w:szCs w:val="22"/>
        </w:rPr>
        <w:t xml:space="preserve"> volt. A jelentkezés elküldtük, bár a képzést szervező elmondta, hogy egyelőre nem érkezett jelentkezés, emiatt nem valószínű, hogy indulhat a csoport (15 fő szükséges). A képzés díja azonban 120.000 </w:t>
      </w:r>
      <w:r w:rsidR="00266634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>t lenne, ezért kérem a testületet, hogy a törvényességi felhívásra tekintettel szíveskedjen átvállalni ezt a költséget.</w:t>
      </w:r>
    </w:p>
    <w:p w:rsidR="008F3EB3" w:rsidRPr="00EF0447" w:rsidRDefault="008F3EB3" w:rsidP="00C05AC6">
      <w:pPr>
        <w:jc w:val="both"/>
        <w:rPr>
          <w:rFonts w:ascii="Arial" w:hAnsi="Arial" w:cs="Arial"/>
          <w:bCs/>
          <w:sz w:val="22"/>
          <w:szCs w:val="22"/>
        </w:rPr>
      </w:pPr>
    </w:p>
    <w:p w:rsidR="002B5516" w:rsidRPr="00EF0447" w:rsidRDefault="00C05AC6" w:rsidP="000D00F3">
      <w:pPr>
        <w:jc w:val="both"/>
        <w:rPr>
          <w:rFonts w:ascii="Arial" w:hAnsi="Arial" w:cs="Arial"/>
          <w:b/>
          <w:sz w:val="22"/>
          <w:szCs w:val="22"/>
        </w:rPr>
      </w:pPr>
      <w:r w:rsidRPr="00EF0447">
        <w:rPr>
          <w:rFonts w:ascii="Arial" w:hAnsi="Arial" w:cs="Arial"/>
          <w:b/>
          <w:sz w:val="22"/>
          <w:szCs w:val="22"/>
        </w:rPr>
        <w:t xml:space="preserve">Kérem a Képviselő-testület, hogy </w:t>
      </w:r>
      <w:r w:rsidR="00914A34" w:rsidRPr="00EF0447">
        <w:rPr>
          <w:rFonts w:ascii="Arial" w:hAnsi="Arial" w:cs="Arial"/>
          <w:b/>
          <w:sz w:val="22"/>
          <w:szCs w:val="22"/>
        </w:rPr>
        <w:t>a</w:t>
      </w:r>
      <w:r w:rsidR="008A196D" w:rsidRPr="00EF0447">
        <w:rPr>
          <w:rFonts w:ascii="Arial" w:hAnsi="Arial" w:cs="Arial"/>
          <w:b/>
          <w:sz w:val="22"/>
          <w:szCs w:val="22"/>
        </w:rPr>
        <w:t>z előterjesztést</w:t>
      </w:r>
      <w:r w:rsidR="00272999" w:rsidRPr="00EF0447">
        <w:rPr>
          <w:rFonts w:ascii="Arial" w:hAnsi="Arial" w:cs="Arial"/>
          <w:b/>
          <w:sz w:val="22"/>
          <w:szCs w:val="22"/>
        </w:rPr>
        <w:t xml:space="preserve"> </w:t>
      </w:r>
      <w:r w:rsidR="000D00F3" w:rsidRPr="00EF0447">
        <w:rPr>
          <w:rFonts w:ascii="Arial" w:hAnsi="Arial" w:cs="Arial"/>
          <w:b/>
          <w:sz w:val="22"/>
          <w:szCs w:val="22"/>
        </w:rPr>
        <w:t xml:space="preserve">és a határozati javaslatot </w:t>
      </w:r>
      <w:r w:rsidRPr="00EF0447">
        <w:rPr>
          <w:rFonts w:ascii="Arial" w:hAnsi="Arial" w:cs="Arial"/>
          <w:b/>
          <w:sz w:val="22"/>
          <w:szCs w:val="22"/>
        </w:rPr>
        <w:t>megtárgyalni</w:t>
      </w:r>
      <w:r w:rsidR="00272999" w:rsidRPr="00EF0447">
        <w:rPr>
          <w:rFonts w:ascii="Arial" w:hAnsi="Arial" w:cs="Arial"/>
          <w:b/>
          <w:sz w:val="22"/>
          <w:szCs w:val="22"/>
        </w:rPr>
        <w:t xml:space="preserve"> szíveskedjenek</w:t>
      </w:r>
      <w:r w:rsidR="002B5516" w:rsidRPr="00EF0447">
        <w:rPr>
          <w:rFonts w:ascii="Arial" w:hAnsi="Arial" w:cs="Arial"/>
          <w:b/>
          <w:sz w:val="22"/>
          <w:szCs w:val="22"/>
        </w:rPr>
        <w:t xml:space="preserve">. </w:t>
      </w:r>
    </w:p>
    <w:p w:rsidR="00D931DA" w:rsidRPr="00D931DA" w:rsidRDefault="00D931DA" w:rsidP="00D931DA">
      <w:pPr>
        <w:jc w:val="both"/>
        <w:rPr>
          <w:rFonts w:ascii="Arial" w:hAnsi="Arial" w:cs="Arial"/>
          <w:sz w:val="22"/>
          <w:szCs w:val="22"/>
        </w:rPr>
      </w:pPr>
    </w:p>
    <w:p w:rsidR="00D931DA" w:rsidRPr="00D931DA" w:rsidRDefault="00D931DA" w:rsidP="00D931DA">
      <w:pPr>
        <w:jc w:val="both"/>
        <w:rPr>
          <w:rFonts w:ascii="Arial" w:hAnsi="Arial" w:cs="Arial"/>
          <w:sz w:val="22"/>
          <w:szCs w:val="22"/>
        </w:rPr>
      </w:pPr>
      <w:r w:rsidRPr="00D931DA">
        <w:rPr>
          <w:rFonts w:ascii="Arial" w:hAnsi="Arial" w:cs="Arial"/>
          <w:sz w:val="22"/>
          <w:szCs w:val="22"/>
        </w:rPr>
        <w:t xml:space="preserve">Bokod, 2013. október 1. </w:t>
      </w:r>
    </w:p>
    <w:p w:rsidR="00D931DA" w:rsidRDefault="00D931DA" w:rsidP="00D931DA">
      <w:pPr>
        <w:jc w:val="both"/>
        <w:rPr>
          <w:rFonts w:ascii="Arial" w:hAnsi="Arial" w:cs="Arial"/>
          <w:sz w:val="22"/>
          <w:szCs w:val="22"/>
        </w:rPr>
      </w:pPr>
    </w:p>
    <w:p w:rsidR="00B436F5" w:rsidRPr="00D931DA" w:rsidRDefault="00B436F5" w:rsidP="00D931DA">
      <w:pPr>
        <w:jc w:val="both"/>
        <w:rPr>
          <w:rFonts w:ascii="Arial" w:hAnsi="Arial" w:cs="Arial"/>
          <w:sz w:val="22"/>
          <w:szCs w:val="22"/>
        </w:rPr>
      </w:pPr>
    </w:p>
    <w:p w:rsidR="00D931DA" w:rsidRPr="00D931DA" w:rsidRDefault="00D931DA" w:rsidP="00D931DA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D931DA">
        <w:rPr>
          <w:rFonts w:ascii="Arial" w:hAnsi="Arial" w:cs="Arial"/>
          <w:sz w:val="22"/>
          <w:szCs w:val="22"/>
        </w:rPr>
        <w:t>Szöllősi Miklós</w:t>
      </w:r>
    </w:p>
    <w:p w:rsidR="00D931DA" w:rsidRPr="00D931DA" w:rsidRDefault="00D931DA" w:rsidP="00D931DA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D931DA">
        <w:rPr>
          <w:rFonts w:ascii="Arial" w:hAnsi="Arial" w:cs="Arial"/>
          <w:sz w:val="22"/>
          <w:szCs w:val="22"/>
        </w:rPr>
        <w:t>polgármester</w:t>
      </w:r>
    </w:p>
    <w:p w:rsidR="00CD29E8" w:rsidRDefault="00CD29E8" w:rsidP="00CD29E8">
      <w:pPr>
        <w:tabs>
          <w:tab w:val="center" w:pos="1800"/>
          <w:tab w:val="center" w:pos="6840"/>
        </w:tabs>
        <w:rPr>
          <w:rFonts w:ascii="Arial" w:hAnsi="Arial" w:cs="Arial"/>
          <w:b/>
          <w:sz w:val="22"/>
          <w:szCs w:val="22"/>
        </w:rPr>
      </w:pPr>
    </w:p>
    <w:p w:rsidR="00246DD8" w:rsidRPr="000D00F3" w:rsidRDefault="00246DD8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0F3">
        <w:rPr>
          <w:rFonts w:ascii="Arial" w:hAnsi="Arial" w:cs="Arial"/>
          <w:b/>
          <w:sz w:val="22"/>
          <w:szCs w:val="22"/>
          <w:u w:val="single"/>
        </w:rPr>
        <w:t>Határozati javaslat</w:t>
      </w:r>
      <w:r w:rsidR="00D931DA">
        <w:rPr>
          <w:rFonts w:ascii="Arial" w:hAnsi="Arial" w:cs="Arial"/>
          <w:b/>
          <w:sz w:val="22"/>
          <w:szCs w:val="22"/>
          <w:u w:val="single"/>
        </w:rPr>
        <w:t xml:space="preserve"> I.</w:t>
      </w:r>
    </w:p>
    <w:p w:rsidR="008A196D" w:rsidRPr="000D00F3" w:rsidRDefault="008A196D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B6565" w:rsidRPr="007023FD" w:rsidRDefault="00246DD8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7023FD">
        <w:rPr>
          <w:rFonts w:ascii="Arial" w:hAnsi="Arial" w:cs="Arial"/>
          <w:b/>
          <w:sz w:val="22"/>
          <w:szCs w:val="22"/>
          <w:u w:val="single"/>
        </w:rPr>
        <w:t>Tárgy:</w:t>
      </w:r>
      <w:r w:rsidRPr="007023FD">
        <w:rPr>
          <w:rFonts w:ascii="Arial" w:hAnsi="Arial" w:cs="Arial"/>
          <w:sz w:val="22"/>
          <w:szCs w:val="22"/>
        </w:rPr>
        <w:t xml:space="preserve"> </w:t>
      </w:r>
      <w:r w:rsidR="00F515CD" w:rsidRPr="007023FD">
        <w:rPr>
          <w:rFonts w:ascii="Arial" w:hAnsi="Arial" w:cs="Arial"/>
          <w:sz w:val="21"/>
          <w:szCs w:val="21"/>
        </w:rPr>
        <w:t>A Bokod Községi Könyvtár és Művelődési Ház intézmény vezetésére adott megbízás jogszerűsítése érdekében pályázat kiírása</w:t>
      </w:r>
    </w:p>
    <w:p w:rsidR="008A196D" w:rsidRPr="007023FD" w:rsidRDefault="008A196D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F8633B" w:rsidRPr="007023FD" w:rsidRDefault="007023FD" w:rsidP="005B24DE">
      <w:p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7023FD">
        <w:rPr>
          <w:rFonts w:ascii="Arial" w:hAnsi="Arial" w:cs="Arial"/>
          <w:i/>
          <w:sz w:val="21"/>
          <w:szCs w:val="21"/>
        </w:rPr>
        <w:t xml:space="preserve">1.) </w:t>
      </w:r>
      <w:r w:rsidR="005B24DE" w:rsidRPr="007023FD">
        <w:rPr>
          <w:rFonts w:ascii="Arial" w:hAnsi="Arial" w:cs="Arial"/>
          <w:i/>
          <w:sz w:val="21"/>
          <w:szCs w:val="21"/>
        </w:rPr>
        <w:t xml:space="preserve">Bokod Község Önkormányzatának Képviselő-testülete </w:t>
      </w:r>
      <w:r w:rsidR="004A3A4C" w:rsidRPr="007023FD">
        <w:rPr>
          <w:rFonts w:ascii="Arial" w:hAnsi="Arial" w:cs="Arial"/>
          <w:i/>
          <w:sz w:val="21"/>
          <w:szCs w:val="21"/>
        </w:rPr>
        <w:t>a közalkalmazottak jogállásáról szóló 1992. évi XXXIII. törvény 20/B. § (1) bekezdése értelmében</w:t>
      </w:r>
      <w:r w:rsidR="004A3A4C">
        <w:rPr>
          <w:rFonts w:ascii="Arial" w:hAnsi="Arial" w:cs="Arial"/>
          <w:i/>
          <w:sz w:val="21"/>
          <w:szCs w:val="21"/>
        </w:rPr>
        <w:t xml:space="preserve"> pályázatot ír ki </w:t>
      </w:r>
      <w:r w:rsidR="005B24DE" w:rsidRPr="007023FD">
        <w:rPr>
          <w:rFonts w:ascii="Arial" w:hAnsi="Arial" w:cs="Arial"/>
          <w:i/>
          <w:sz w:val="21"/>
          <w:szCs w:val="21"/>
        </w:rPr>
        <w:t xml:space="preserve">Bokod Községi Könyvtár és Művelődési Ház </w:t>
      </w:r>
      <w:r w:rsidR="004A3A4C">
        <w:rPr>
          <w:rFonts w:ascii="Arial" w:hAnsi="Arial" w:cs="Arial"/>
          <w:i/>
          <w:sz w:val="21"/>
          <w:szCs w:val="21"/>
        </w:rPr>
        <w:t>igazgatói (magasabb vezetői</w:t>
      </w:r>
      <w:r w:rsidR="005B24DE" w:rsidRPr="007023FD">
        <w:rPr>
          <w:rFonts w:ascii="Arial" w:hAnsi="Arial" w:cs="Arial"/>
          <w:i/>
          <w:sz w:val="21"/>
          <w:szCs w:val="21"/>
        </w:rPr>
        <w:t>)</w:t>
      </w:r>
      <w:r w:rsidR="004A3A4C">
        <w:rPr>
          <w:rFonts w:ascii="Arial" w:hAnsi="Arial" w:cs="Arial"/>
          <w:i/>
          <w:sz w:val="21"/>
          <w:szCs w:val="21"/>
        </w:rPr>
        <w:t xml:space="preserve"> beosztás betöltésére </w:t>
      </w:r>
      <w:r w:rsidRPr="007023FD">
        <w:rPr>
          <w:rFonts w:ascii="Arial" w:hAnsi="Arial" w:cs="Arial"/>
          <w:i/>
          <w:sz w:val="21"/>
          <w:szCs w:val="21"/>
        </w:rPr>
        <w:t>közművelődés</w:t>
      </w:r>
      <w:r w:rsidR="00CD29E8">
        <w:rPr>
          <w:rFonts w:ascii="Arial" w:hAnsi="Arial" w:cs="Arial"/>
          <w:i/>
          <w:sz w:val="21"/>
          <w:szCs w:val="21"/>
        </w:rPr>
        <w:t>i szakember II. munkakörrel a határozat melléklete szerint.</w:t>
      </w:r>
    </w:p>
    <w:p w:rsidR="005B24DE" w:rsidRDefault="00CD29E8" w:rsidP="005B24DE">
      <w:p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</w:t>
      </w:r>
      <w:r w:rsidR="005B24DE" w:rsidRPr="007023FD">
        <w:rPr>
          <w:rFonts w:ascii="Arial" w:hAnsi="Arial" w:cs="Arial"/>
          <w:i/>
          <w:sz w:val="21"/>
          <w:szCs w:val="21"/>
        </w:rPr>
        <w:t xml:space="preserve">.)  A Képviselő-testület felkéri a jegyzőt, hogy a vonatkozó jogszabályi rendelkezések alapján a pályázati eljárással összefüggő </w:t>
      </w:r>
      <w:r w:rsidR="00195320">
        <w:rPr>
          <w:rFonts w:ascii="Arial" w:hAnsi="Arial" w:cs="Arial"/>
          <w:i/>
          <w:sz w:val="21"/>
          <w:szCs w:val="21"/>
        </w:rPr>
        <w:t xml:space="preserve">előkészítő feladatokat lássa el, a pályázati kiírásnak nem megfelelő pályázatokat érvénytelennek nyilvánítsa. </w:t>
      </w:r>
    </w:p>
    <w:p w:rsidR="007F32C0" w:rsidRPr="00CD29E8" w:rsidRDefault="00CD29E8" w:rsidP="00CD29E8">
      <w:p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 xml:space="preserve">3.) </w:t>
      </w:r>
      <w:r w:rsidR="007F32C0" w:rsidRPr="00CD29E8">
        <w:rPr>
          <w:rFonts w:ascii="Arial" w:hAnsi="Arial" w:cs="Arial"/>
          <w:i/>
          <w:sz w:val="21"/>
          <w:szCs w:val="21"/>
        </w:rPr>
        <w:t xml:space="preserve">A pályázót a pályázati határidő lejártát követő huszonegy napon belül </w:t>
      </w:r>
      <w:r>
        <w:rPr>
          <w:rFonts w:ascii="Arial" w:hAnsi="Arial" w:cs="Arial"/>
          <w:i/>
          <w:sz w:val="21"/>
          <w:szCs w:val="21"/>
        </w:rPr>
        <w:t xml:space="preserve">a </w:t>
      </w:r>
      <w:r w:rsidRPr="007023FD">
        <w:rPr>
          <w:rFonts w:ascii="Arial" w:hAnsi="Arial" w:cs="Arial"/>
          <w:i/>
          <w:sz w:val="21"/>
          <w:szCs w:val="21"/>
        </w:rPr>
        <w:t xml:space="preserve">Képviselő-testület </w:t>
      </w:r>
      <w:r>
        <w:rPr>
          <w:rFonts w:ascii="Arial" w:hAnsi="Arial" w:cs="Arial"/>
          <w:i/>
          <w:sz w:val="21"/>
          <w:szCs w:val="21"/>
        </w:rPr>
        <w:t>által e célra létrehozott eseti bizottság hallgatja meg.</w:t>
      </w:r>
    </w:p>
    <w:p w:rsidR="00B436F5" w:rsidRDefault="00B436F5" w:rsidP="008A196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6B6565" w:rsidRPr="007023FD" w:rsidRDefault="006B6565" w:rsidP="008A19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23FD">
        <w:rPr>
          <w:rFonts w:ascii="Arial" w:hAnsi="Arial" w:cs="Arial"/>
          <w:b/>
          <w:bCs/>
          <w:sz w:val="22"/>
          <w:szCs w:val="22"/>
        </w:rPr>
        <w:t>Határidő</w:t>
      </w:r>
      <w:r w:rsidRPr="007023FD">
        <w:rPr>
          <w:rFonts w:ascii="Arial" w:hAnsi="Arial" w:cs="Arial"/>
          <w:sz w:val="22"/>
          <w:szCs w:val="22"/>
        </w:rPr>
        <w:t xml:space="preserve">: </w:t>
      </w:r>
      <w:r w:rsidR="009B33AE" w:rsidRPr="007023FD">
        <w:rPr>
          <w:rFonts w:ascii="Arial" w:hAnsi="Arial" w:cs="Arial"/>
          <w:sz w:val="22"/>
          <w:szCs w:val="22"/>
        </w:rPr>
        <w:t>azonnal</w:t>
      </w:r>
    </w:p>
    <w:p w:rsidR="00B56C42" w:rsidRPr="007023FD" w:rsidRDefault="006B6565" w:rsidP="004E7072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7023FD">
        <w:rPr>
          <w:rFonts w:ascii="Arial" w:hAnsi="Arial" w:cs="Arial"/>
          <w:b/>
          <w:bCs/>
          <w:sz w:val="22"/>
          <w:szCs w:val="22"/>
        </w:rPr>
        <w:t>Felelős</w:t>
      </w:r>
      <w:r w:rsidRPr="007023FD">
        <w:rPr>
          <w:rFonts w:ascii="Arial" w:hAnsi="Arial" w:cs="Arial"/>
          <w:sz w:val="22"/>
          <w:szCs w:val="22"/>
        </w:rPr>
        <w:t>: Szöllősi Miklós polgármester</w:t>
      </w:r>
    </w:p>
    <w:p w:rsidR="00B436F5" w:rsidRDefault="00B436F5" w:rsidP="00CD29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D29E8" w:rsidRPr="00C82DA6" w:rsidRDefault="00CD29E8" w:rsidP="00CD29E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82DA6">
        <w:rPr>
          <w:rFonts w:ascii="Arial" w:hAnsi="Arial" w:cs="Arial"/>
          <w:b/>
          <w:sz w:val="22"/>
          <w:szCs w:val="22"/>
          <w:u w:val="single"/>
        </w:rPr>
        <w:t xml:space="preserve">Melléklet a </w:t>
      </w:r>
      <w:r>
        <w:rPr>
          <w:rFonts w:ascii="Arial" w:hAnsi="Arial" w:cs="Arial"/>
          <w:b/>
          <w:sz w:val="22"/>
          <w:szCs w:val="22"/>
          <w:u w:val="single"/>
        </w:rPr>
        <w:t>…..</w:t>
      </w:r>
      <w:r w:rsidRPr="002D735E">
        <w:rPr>
          <w:rFonts w:ascii="Arial" w:hAnsi="Arial" w:cs="Arial"/>
          <w:b/>
          <w:sz w:val="22"/>
          <w:szCs w:val="22"/>
          <w:u w:val="single"/>
        </w:rPr>
        <w:t>/2013 (</w:t>
      </w:r>
      <w:r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Pr="002D735E">
        <w:rPr>
          <w:rFonts w:ascii="Arial" w:hAnsi="Arial" w:cs="Arial"/>
          <w:b/>
          <w:sz w:val="22"/>
          <w:szCs w:val="22"/>
          <w:u w:val="single"/>
        </w:rPr>
        <w:t>önkormányzati határozat</w:t>
      </w:r>
      <w:r>
        <w:rPr>
          <w:rFonts w:ascii="Arial" w:hAnsi="Arial" w:cs="Arial"/>
          <w:b/>
          <w:sz w:val="22"/>
          <w:szCs w:val="22"/>
          <w:u w:val="single"/>
        </w:rPr>
        <w:t>hoz:</w:t>
      </w:r>
    </w:p>
    <w:p w:rsidR="000E4CEC" w:rsidRPr="00635A21" w:rsidRDefault="000E4CEC" w:rsidP="000E4CEC">
      <w:pPr>
        <w:jc w:val="center"/>
        <w:rPr>
          <w:rFonts w:ascii="Arial" w:hAnsi="Arial" w:cs="Arial"/>
          <w:b/>
          <w:bCs/>
        </w:rPr>
      </w:pPr>
      <w:r w:rsidRPr="00635A21">
        <w:rPr>
          <w:rFonts w:ascii="Arial" w:hAnsi="Arial" w:cs="Arial"/>
          <w:b/>
          <w:bCs/>
        </w:rPr>
        <w:lastRenderedPageBreak/>
        <w:t>Bokod Község Önkormányzata</w:t>
      </w:r>
    </w:p>
    <w:p w:rsidR="000E4CEC" w:rsidRPr="00635A21" w:rsidRDefault="000E4CEC" w:rsidP="000E4CEC">
      <w:pPr>
        <w:jc w:val="center"/>
        <w:rPr>
          <w:rFonts w:ascii="Arial" w:hAnsi="Arial" w:cs="Arial"/>
        </w:rPr>
      </w:pPr>
      <w:r w:rsidRPr="00635A21">
        <w:rPr>
          <w:rFonts w:ascii="Arial" w:hAnsi="Arial" w:cs="Arial"/>
        </w:rPr>
        <w:t>a "Közalkalmazottak jogállásáról szóló</w:t>
      </w:r>
      <w:r>
        <w:rPr>
          <w:rFonts w:ascii="Arial" w:hAnsi="Arial" w:cs="Arial"/>
        </w:rPr>
        <w:t>" 1992. évi XXXIII. törvény 20/B</w:t>
      </w:r>
      <w:r w:rsidRPr="00635A21">
        <w:rPr>
          <w:rFonts w:ascii="Arial" w:hAnsi="Arial" w:cs="Arial"/>
        </w:rPr>
        <w:t xml:space="preserve">. § alapján </w:t>
      </w:r>
    </w:p>
    <w:p w:rsidR="000E4CEC" w:rsidRPr="00635A21" w:rsidRDefault="000E4CEC" w:rsidP="000E4CEC">
      <w:pPr>
        <w:jc w:val="center"/>
        <w:rPr>
          <w:rFonts w:ascii="Arial" w:hAnsi="Arial" w:cs="Arial"/>
        </w:rPr>
      </w:pPr>
      <w:r w:rsidRPr="00635A21">
        <w:rPr>
          <w:rFonts w:ascii="Arial" w:hAnsi="Arial" w:cs="Arial"/>
        </w:rPr>
        <w:t>pályázatot hirdet</w:t>
      </w:r>
    </w:p>
    <w:p w:rsidR="00195320" w:rsidRPr="00370149" w:rsidRDefault="000E4CEC" w:rsidP="00195320">
      <w:pPr>
        <w:jc w:val="center"/>
        <w:outlineLvl w:val="0"/>
        <w:rPr>
          <w:rFonts w:ascii="Arial" w:hAnsi="Arial" w:cs="Arial"/>
          <w:b/>
          <w:bCs/>
        </w:rPr>
      </w:pPr>
      <w:r w:rsidRPr="00635A21">
        <w:rPr>
          <w:rFonts w:ascii="Arial" w:hAnsi="Arial" w:cs="Arial"/>
          <w:b/>
          <w:bCs/>
        </w:rPr>
        <w:t xml:space="preserve">2855 Bokod Hősök tere 6. </w:t>
      </w:r>
      <w:r w:rsidRPr="00635A21">
        <w:rPr>
          <w:rFonts w:ascii="Arial" w:hAnsi="Arial" w:cs="Arial"/>
          <w:b/>
          <w:bCs/>
        </w:rPr>
        <w:br/>
        <w:t>Bokod Községi Könyvtár és Művelődési Ház</w:t>
      </w:r>
      <w:r w:rsidRPr="00635A21">
        <w:rPr>
          <w:rFonts w:ascii="Arial" w:hAnsi="Arial" w:cs="Arial"/>
          <w:b/>
          <w:bCs/>
        </w:rPr>
        <w:br/>
      </w:r>
      <w:r w:rsidR="00195320">
        <w:rPr>
          <w:rFonts w:ascii="Arial" w:hAnsi="Arial" w:cs="Arial"/>
          <w:b/>
          <w:bCs/>
        </w:rPr>
        <w:t>Igazgatói</w:t>
      </w:r>
      <w:r w:rsidRPr="00635A21">
        <w:rPr>
          <w:rFonts w:ascii="Arial" w:hAnsi="Arial" w:cs="Arial"/>
          <w:b/>
          <w:bCs/>
        </w:rPr>
        <w:t xml:space="preserve"> (magasabb vezető)</w:t>
      </w:r>
      <w:r w:rsidR="00195320">
        <w:rPr>
          <w:rFonts w:ascii="Arial" w:hAnsi="Arial" w:cs="Arial"/>
          <w:b/>
          <w:bCs/>
        </w:rPr>
        <w:t xml:space="preserve"> beosztás</w:t>
      </w:r>
    </w:p>
    <w:p w:rsidR="000E4CEC" w:rsidRPr="00370149" w:rsidRDefault="000E4CEC" w:rsidP="000E4CEC">
      <w:pPr>
        <w:jc w:val="center"/>
        <w:rPr>
          <w:rFonts w:ascii="Arial" w:hAnsi="Arial" w:cs="Arial"/>
          <w:b/>
          <w:bCs/>
        </w:rPr>
      </w:pPr>
      <w:r w:rsidRPr="00370149">
        <w:rPr>
          <w:rFonts w:ascii="Arial" w:hAnsi="Arial" w:cs="Arial"/>
          <w:b/>
          <w:bCs/>
        </w:rPr>
        <w:t xml:space="preserve">betöltésére. 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  <w:bCs/>
        </w:rPr>
        <w:t>A közalkalmazotti jogviszony időtartama: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határozatlan idejű közalkalmazotti jogviszony 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 xml:space="preserve">Foglalkoztatás jellege: 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>Részmunkaidő, heti 20 órás</w:t>
      </w:r>
    </w:p>
    <w:p w:rsidR="000E4CEC" w:rsidRPr="00635A21" w:rsidRDefault="000E4CEC" w:rsidP="000E4CEC">
      <w:pPr>
        <w:jc w:val="both"/>
        <w:rPr>
          <w:rFonts w:ascii="Arial" w:hAnsi="Arial" w:cs="Arial"/>
          <w:b/>
          <w:bCs/>
        </w:rPr>
      </w:pPr>
      <w:r w:rsidRPr="00635A21">
        <w:rPr>
          <w:rFonts w:ascii="Arial" w:hAnsi="Arial" w:cs="Arial"/>
          <w:b/>
          <w:bCs/>
        </w:rPr>
        <w:t>A vezetői megbízás időtartama: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>A vezetői megbízás határozott időre, 2013.</w:t>
      </w:r>
      <w:r>
        <w:rPr>
          <w:rFonts w:ascii="Arial" w:hAnsi="Arial" w:cs="Arial"/>
        </w:rPr>
        <w:t xml:space="preserve"> december 01</w:t>
      </w:r>
      <w:r w:rsidRPr="00635A21">
        <w:rPr>
          <w:rFonts w:ascii="Arial" w:hAnsi="Arial" w:cs="Arial"/>
        </w:rPr>
        <w:t xml:space="preserve">- 2015. augusztus 15.-ig szól. 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>A munkavégzés helye: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Komárom-Esztergom </w:t>
      </w:r>
      <w:r>
        <w:rPr>
          <w:rFonts w:ascii="Arial" w:hAnsi="Arial" w:cs="Arial"/>
        </w:rPr>
        <w:t xml:space="preserve">Megye, 2855 Bokod, Hősök tere 6., </w:t>
      </w:r>
      <w:r w:rsidRPr="0075527A">
        <w:rPr>
          <w:rFonts w:ascii="Arial" w:hAnsi="Arial" w:cs="Arial"/>
        </w:rPr>
        <w:t>Bokod Községi Könyvtár és Művelődési Ház</w:t>
      </w:r>
    </w:p>
    <w:p w:rsidR="009B786A" w:rsidRDefault="009B786A" w:rsidP="009B786A">
      <w:pPr>
        <w:jc w:val="both"/>
        <w:rPr>
          <w:rFonts w:ascii="Arial" w:hAnsi="Arial" w:cs="Arial"/>
        </w:rPr>
      </w:pPr>
      <w:r w:rsidRPr="004A3A4C">
        <w:rPr>
          <w:rFonts w:ascii="Arial" w:hAnsi="Arial" w:cs="Arial"/>
          <w:b/>
        </w:rPr>
        <w:t>Munkakör</w:t>
      </w:r>
      <w:r w:rsidRPr="004A3A4C">
        <w:rPr>
          <w:rFonts w:ascii="Arial" w:hAnsi="Arial" w:cs="Arial"/>
        </w:rPr>
        <w:t>, amelynek betöltése mellett</w:t>
      </w:r>
      <w:r>
        <w:rPr>
          <w:rFonts w:ascii="Arial" w:hAnsi="Arial" w:cs="Arial"/>
        </w:rPr>
        <w:t xml:space="preserve"> ellátja a magasabb vezető</w:t>
      </w:r>
      <w:r w:rsidRPr="004A3A4C">
        <w:rPr>
          <w:rFonts w:ascii="Arial" w:hAnsi="Arial" w:cs="Arial"/>
        </w:rPr>
        <w:t>i feladatokat</w:t>
      </w:r>
      <w:r>
        <w:rPr>
          <w:rFonts w:ascii="Arial" w:hAnsi="Arial" w:cs="Arial"/>
        </w:rPr>
        <w:t xml:space="preserve">: </w:t>
      </w:r>
    </w:p>
    <w:p w:rsidR="009B786A" w:rsidRPr="00635A21" w:rsidRDefault="009B786A" w:rsidP="009B786A">
      <w:pPr>
        <w:jc w:val="both"/>
        <w:rPr>
          <w:rFonts w:ascii="Arial" w:hAnsi="Arial" w:cs="Arial"/>
        </w:rPr>
      </w:pPr>
      <w:r w:rsidRPr="004A3A4C">
        <w:rPr>
          <w:rFonts w:ascii="Arial" w:hAnsi="Arial" w:cs="Arial"/>
        </w:rPr>
        <w:t>közművelődési szakember II.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75527A">
        <w:rPr>
          <w:rFonts w:ascii="Arial" w:hAnsi="Arial" w:cs="Arial"/>
        </w:rPr>
        <w:t>A munkakörbe tartozó, illetve a vezetői megbízással járó</w:t>
      </w:r>
      <w:r w:rsidRPr="00635A21">
        <w:rPr>
          <w:rFonts w:ascii="Arial" w:hAnsi="Arial" w:cs="Arial"/>
          <w:b/>
        </w:rPr>
        <w:t xml:space="preserve"> lényeges feladatok: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- Az </w:t>
      </w:r>
      <w:r w:rsidR="009B786A">
        <w:rPr>
          <w:rFonts w:ascii="Arial" w:hAnsi="Arial" w:cs="Arial"/>
        </w:rPr>
        <w:t>igazgató feladatainak az ellátása</w:t>
      </w:r>
      <w:r w:rsidRPr="00635A21">
        <w:rPr>
          <w:rFonts w:ascii="Arial" w:hAnsi="Arial" w:cs="Arial"/>
        </w:rPr>
        <w:t xml:space="preserve"> a hatályos jogszabályi előírások és szakmai elvárások szerint: - környezete igényeinek megfelelő működésének biztosítása, gyakorolja az intézmény alkalmazottai felett a munkáltatói jogokat, az intézményi bérgazdálkodási jogkört, - tervezi az intézmény költségvetését, elfogadását követően gondoskodik a szabályszerű gazdálkodásról, pénzügyi kötelezettséget vállal, - magasabb fórumokon képviseli az intézményt, tartja a kapcsolatot a fenntartóval és egyéb szervezetekkel. - a közösség szellemi, művészeti értékeinek, hagyományainak feltárása, megismerése, helyi művelődési szokások gazdagítása, - az ismeretszerző, az amatőr alkotó, művelődő közösségek tevékenységének támogatása, szabadidő </w:t>
      </w:r>
      <w:r w:rsidR="00CD29E8" w:rsidRPr="00635A21">
        <w:rPr>
          <w:rFonts w:ascii="Arial" w:hAnsi="Arial" w:cs="Arial"/>
        </w:rPr>
        <w:t>kulturált</w:t>
      </w:r>
      <w:r w:rsidRPr="00635A21">
        <w:rPr>
          <w:rFonts w:ascii="Arial" w:hAnsi="Arial" w:cs="Arial"/>
        </w:rPr>
        <w:t xml:space="preserve"> eltöltéséhez a feltételek biztosítása - vezeti a művelődési házban működő klubokat, csoportokat, azok munkanaplóit, - gondoskodik a rábízott rendezvények előkészítéséről, zavartalan lebonyolításáról, a ház rendszeres nyitva tartásáról, - segítséget nyújt valamennyi bokodi intézményegység tevékenységének megtervezéséhez, és igény szerint közreműködik programjaik megvalósításában. </w:t>
      </w:r>
    </w:p>
    <w:p w:rsidR="000E4CEC" w:rsidRPr="00635A21" w:rsidRDefault="000E4CEC" w:rsidP="000E4CEC">
      <w:pPr>
        <w:tabs>
          <w:tab w:val="left" w:pos="360"/>
        </w:tabs>
        <w:jc w:val="both"/>
        <w:outlineLvl w:val="0"/>
        <w:rPr>
          <w:rFonts w:ascii="Arial" w:hAnsi="Arial" w:cs="Arial"/>
        </w:rPr>
      </w:pPr>
      <w:r w:rsidRPr="00635A21">
        <w:rPr>
          <w:rFonts w:ascii="Arial" w:hAnsi="Arial" w:cs="Arial"/>
          <w:b/>
          <w:bCs/>
        </w:rPr>
        <w:t>Illetmény és juttatások:</w:t>
      </w:r>
    </w:p>
    <w:p w:rsidR="000E4CEC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Az illetmény megállapítására és a juttatásokra a Közalkalmazottak jogállásáról szóló 1992. évi XXXIII. törvény rendelkezései az irányadók. </w:t>
      </w:r>
    </w:p>
    <w:p w:rsidR="000E4CEC" w:rsidRDefault="000E4CEC" w:rsidP="000E4CEC">
      <w:pPr>
        <w:jc w:val="both"/>
        <w:rPr>
          <w:rFonts w:ascii="Arial" w:hAnsi="Arial" w:cs="Arial"/>
          <w:b/>
          <w:bCs/>
        </w:rPr>
      </w:pPr>
      <w:r w:rsidRPr="00635A21">
        <w:rPr>
          <w:rFonts w:ascii="Arial" w:hAnsi="Arial" w:cs="Arial"/>
          <w:b/>
          <w:bCs/>
        </w:rPr>
        <w:t>Pályázati feltételek:</w:t>
      </w:r>
    </w:p>
    <w:p w:rsidR="003B0D9E" w:rsidRPr="003B0D9E" w:rsidRDefault="003B0D9E" w:rsidP="003B0D9E">
      <w:pPr>
        <w:jc w:val="both"/>
        <w:rPr>
          <w:rFonts w:ascii="Arial" w:hAnsi="Arial" w:cs="Arial"/>
        </w:rPr>
      </w:pPr>
      <w:r w:rsidRPr="003B0D9E">
        <w:rPr>
          <w:rFonts w:ascii="Arial" w:hAnsi="Arial" w:cs="Arial"/>
        </w:rPr>
        <w:t>a) rendelkezik</w:t>
      </w:r>
    </w:p>
    <w:p w:rsidR="003B0D9E" w:rsidRPr="003B0D9E" w:rsidRDefault="003B0D9E" w:rsidP="003B0D9E">
      <w:pPr>
        <w:jc w:val="both"/>
        <w:rPr>
          <w:rFonts w:ascii="Arial" w:hAnsi="Arial" w:cs="Arial"/>
        </w:rPr>
      </w:pPr>
      <w:r w:rsidRPr="003B0D9E">
        <w:rPr>
          <w:rFonts w:ascii="Arial" w:hAnsi="Arial" w:cs="Arial"/>
        </w:rPr>
        <w:t>aa) felsőfokú közművelődési végzettséggel és szakképzettséggel vagy</w:t>
      </w:r>
    </w:p>
    <w:p w:rsidR="003B0D9E" w:rsidRPr="003B0D9E" w:rsidRDefault="003B0D9E" w:rsidP="003B0D9E">
      <w:pPr>
        <w:jc w:val="both"/>
        <w:rPr>
          <w:rFonts w:ascii="Arial" w:hAnsi="Arial" w:cs="Arial"/>
        </w:rPr>
      </w:pPr>
      <w:r w:rsidRPr="003B0D9E">
        <w:rPr>
          <w:rFonts w:ascii="Arial" w:hAnsi="Arial" w:cs="Arial"/>
        </w:rPr>
        <w:t>ab) nem szakirányú egyetemi végzettséggel és felsőfokú szakirányú munkaköri szakvizsgával,</w:t>
      </w:r>
    </w:p>
    <w:p w:rsidR="003B0D9E" w:rsidRPr="003B0D9E" w:rsidRDefault="003B0D9E" w:rsidP="003B0D9E">
      <w:pPr>
        <w:jc w:val="both"/>
        <w:rPr>
          <w:rFonts w:ascii="Arial" w:hAnsi="Arial" w:cs="Arial"/>
        </w:rPr>
      </w:pPr>
      <w:r w:rsidRPr="003B0D9E">
        <w:rPr>
          <w:rFonts w:ascii="Arial" w:hAnsi="Arial" w:cs="Arial"/>
        </w:rPr>
        <w:t>b) a kulturális szakemberek szervezett képzési rendszeréről, követelményeiről és a képzés finanszírozásáról szóló 1/2000. (I. 14.) NKÖM rendelet szerint akkreditált vezetési-szervezési, pénzügyi-gazdasági, államháztartási ismereteket is nyújtó közművelődési intézmény-vezető tanfolyam eredményes elvégzését okirattal igazolja,</w:t>
      </w:r>
    </w:p>
    <w:p w:rsidR="003B0D9E" w:rsidRPr="003B0D9E" w:rsidRDefault="003B0D9E" w:rsidP="003B0D9E">
      <w:pPr>
        <w:jc w:val="both"/>
        <w:rPr>
          <w:rFonts w:ascii="Arial" w:hAnsi="Arial" w:cs="Arial"/>
        </w:rPr>
      </w:pPr>
      <w:r w:rsidRPr="003B0D9E">
        <w:rPr>
          <w:rFonts w:ascii="Arial" w:hAnsi="Arial" w:cs="Arial"/>
        </w:rPr>
        <w:t>c) a felsőfokú közművelődési végzettségének és szakképzettségének vagy az ab) alpontban megnevezett szakvizsgájának megfelelő feladatkörben legalább öt éves szakmai gyakorlatot szerzett, és</w:t>
      </w:r>
    </w:p>
    <w:p w:rsidR="003B0D9E" w:rsidRPr="00635A21" w:rsidRDefault="003B0D9E" w:rsidP="003B0D9E">
      <w:pPr>
        <w:jc w:val="both"/>
        <w:rPr>
          <w:rFonts w:ascii="Arial" w:hAnsi="Arial" w:cs="Arial"/>
        </w:rPr>
      </w:pPr>
      <w:r w:rsidRPr="003B0D9E">
        <w:rPr>
          <w:rFonts w:ascii="Arial" w:hAnsi="Arial" w:cs="Arial"/>
        </w:rPr>
        <w:t>d) kiemelkedő közművelődési tevékenységet végez.</w:t>
      </w:r>
    </w:p>
    <w:p w:rsidR="000E4CEC" w:rsidRPr="0075527A" w:rsidRDefault="000E4CEC" w:rsidP="000E4CEC">
      <w:pPr>
        <w:jc w:val="both"/>
        <w:rPr>
          <w:rFonts w:ascii="Arial" w:hAnsi="Arial" w:cs="Arial"/>
        </w:rPr>
      </w:pPr>
      <w:r w:rsidRPr="0075527A">
        <w:rPr>
          <w:rFonts w:ascii="Arial" w:hAnsi="Arial" w:cs="Arial"/>
        </w:rPr>
        <w:t>A magasabb vezető beosztás ellátására megbízást az kaphat, aki a munkáltatóval közalkalmazotti jogviszonyban áll, vagy a megbízással egyidejűleg közalkalmazotti munkakörbe kinevezhető.</w:t>
      </w:r>
    </w:p>
    <w:p w:rsidR="000E4CEC" w:rsidRPr="00635A21" w:rsidRDefault="000E4CEC" w:rsidP="000E4CEC">
      <w:pPr>
        <w:jc w:val="both"/>
        <w:outlineLvl w:val="0"/>
        <w:rPr>
          <w:rFonts w:ascii="Arial" w:hAnsi="Arial" w:cs="Arial"/>
        </w:rPr>
      </w:pPr>
      <w:r w:rsidRPr="00635A21">
        <w:rPr>
          <w:rFonts w:ascii="Arial" w:hAnsi="Arial" w:cs="Arial"/>
          <w:b/>
          <w:bCs/>
        </w:rPr>
        <w:t>A pályázat elbírálásánál előnyt jelent:</w:t>
      </w:r>
    </w:p>
    <w:p w:rsidR="000E4CEC" w:rsidRPr="00635A21" w:rsidRDefault="000E4CEC" w:rsidP="000E4CEC">
      <w:pPr>
        <w:tabs>
          <w:tab w:val="left" w:pos="360"/>
          <w:tab w:val="num" w:pos="1080"/>
        </w:tabs>
        <w:ind w:left="1080" w:hanging="400"/>
        <w:jc w:val="both"/>
        <w:rPr>
          <w:rFonts w:ascii="Arial" w:hAnsi="Arial" w:cs="Arial"/>
        </w:rPr>
      </w:pPr>
      <w:r w:rsidRPr="00635A21">
        <w:rPr>
          <w:rFonts w:ascii="Arial" w:eastAsia="Wingdings" w:hAnsi="Arial" w:cs="Arial"/>
        </w:rPr>
        <w:t xml:space="preserve">         </w:t>
      </w:r>
      <w:r w:rsidRPr="00635A21">
        <w:rPr>
          <w:rFonts w:ascii="Arial" w:hAnsi="Arial" w:cs="Arial"/>
        </w:rPr>
        <w:t xml:space="preserve">Bokodi helyismeret és a BDKSZ Kistérségi ÁMK-val fennálló közalkalmazotti státusz </w:t>
      </w:r>
    </w:p>
    <w:p w:rsidR="000E4CEC" w:rsidRPr="00635A21" w:rsidRDefault="000E4CEC" w:rsidP="000E4CEC">
      <w:pPr>
        <w:widowControl w:val="0"/>
        <w:tabs>
          <w:tab w:val="left" w:pos="360"/>
        </w:tabs>
        <w:overflowPunct w:val="0"/>
        <w:adjustRightInd w:val="0"/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>A munkakör betölthetőségének időpontja:</w:t>
      </w:r>
    </w:p>
    <w:p w:rsidR="000E4CEC" w:rsidRPr="00635A21" w:rsidRDefault="000E4CEC" w:rsidP="000E4CEC">
      <w:pPr>
        <w:tabs>
          <w:tab w:val="left" w:pos="360"/>
        </w:tabs>
        <w:jc w:val="both"/>
        <w:outlineLvl w:val="0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A munkakör legkorábban 2013. </w:t>
      </w:r>
      <w:r>
        <w:rPr>
          <w:rFonts w:ascii="Arial" w:hAnsi="Arial" w:cs="Arial"/>
        </w:rPr>
        <w:t>december 0</w:t>
      </w:r>
      <w:r w:rsidRPr="00635A21">
        <w:rPr>
          <w:rFonts w:ascii="Arial" w:hAnsi="Arial" w:cs="Arial"/>
        </w:rPr>
        <w:t xml:space="preserve">1. napjától tölthető be. </w:t>
      </w:r>
    </w:p>
    <w:p w:rsidR="000E4CEC" w:rsidRPr="00635A21" w:rsidRDefault="000E4CEC" w:rsidP="000E4CEC">
      <w:pPr>
        <w:widowControl w:val="0"/>
        <w:tabs>
          <w:tab w:val="left" w:pos="360"/>
        </w:tabs>
        <w:overflowPunct w:val="0"/>
        <w:adjustRightInd w:val="0"/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>A pályázat benyújtásának határideje:</w:t>
      </w:r>
      <w:r w:rsidRPr="00635A21">
        <w:rPr>
          <w:rFonts w:ascii="Arial" w:hAnsi="Arial" w:cs="Arial"/>
        </w:rPr>
        <w:t xml:space="preserve"> a közzétételtől számított 30 nap </w:t>
      </w:r>
    </w:p>
    <w:p w:rsidR="000E4CEC" w:rsidRPr="00635A21" w:rsidRDefault="000E4CEC" w:rsidP="000E4CEC">
      <w:pPr>
        <w:tabs>
          <w:tab w:val="left" w:pos="360"/>
        </w:tabs>
        <w:jc w:val="both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A pályázati kiírással kapcsolatosan további információt Szöllősi Miklós polgármester nyújt, </w:t>
      </w:r>
      <w:r>
        <w:rPr>
          <w:rFonts w:ascii="Arial" w:hAnsi="Arial" w:cs="Arial"/>
        </w:rPr>
        <w:br/>
      </w:r>
      <w:r w:rsidRPr="00635A21">
        <w:rPr>
          <w:rFonts w:ascii="Arial" w:hAnsi="Arial" w:cs="Arial"/>
        </w:rPr>
        <w:t>a 34/490-151 -os telefonszámon.</w:t>
      </w:r>
    </w:p>
    <w:p w:rsidR="000E4CEC" w:rsidRPr="00635A21" w:rsidRDefault="000E4CEC" w:rsidP="000E4CEC">
      <w:pPr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 xml:space="preserve">A pályázatok benyújtásának módja: </w:t>
      </w:r>
    </w:p>
    <w:p w:rsidR="000E4CEC" w:rsidRPr="00635A21" w:rsidRDefault="000E4CEC" w:rsidP="000E4CEC">
      <w:pPr>
        <w:tabs>
          <w:tab w:val="left" w:pos="360"/>
          <w:tab w:val="num" w:pos="1080"/>
        </w:tabs>
        <w:ind w:left="680"/>
        <w:jc w:val="both"/>
        <w:rPr>
          <w:rFonts w:ascii="Arial" w:hAnsi="Arial" w:cs="Arial"/>
        </w:rPr>
      </w:pPr>
      <w:r w:rsidRPr="00635A21">
        <w:rPr>
          <w:rFonts w:ascii="Arial" w:hAnsi="Arial" w:cs="Arial"/>
          <w:vanish/>
        </w:rPr>
        <w:t xml:space="preserve">Postai úton, a pályázatnak a Bokod Község Önkormányzata címére történő megküldésével </w:t>
      </w:r>
      <w:r>
        <w:rPr>
          <w:rFonts w:ascii="Arial" w:hAnsi="Arial" w:cs="Arial"/>
          <w:vanish/>
        </w:rPr>
        <w:t xml:space="preserve">vagy személyesen </w:t>
      </w:r>
      <w:r w:rsidRPr="00635A21">
        <w:rPr>
          <w:rFonts w:ascii="Arial" w:hAnsi="Arial" w:cs="Arial"/>
          <w:vanish/>
        </w:rPr>
        <w:t>(2855 Bokod, Hősök tere 6. )</w:t>
      </w:r>
      <w:r w:rsidR="00CD29E8" w:rsidRPr="00CD29E8">
        <w:rPr>
          <w:rFonts w:ascii="Arial" w:hAnsi="Arial" w:cs="Arial"/>
        </w:rPr>
        <w:t xml:space="preserve"> </w:t>
      </w:r>
      <w:r w:rsidR="00CD29E8" w:rsidRPr="00635A21">
        <w:rPr>
          <w:rFonts w:ascii="Arial" w:hAnsi="Arial" w:cs="Arial"/>
        </w:rPr>
        <w:t>egy nyomtatott példányban, zárt borítékban kell</w:t>
      </w:r>
      <w:r w:rsidR="00CD29E8">
        <w:rPr>
          <w:rFonts w:ascii="Arial" w:hAnsi="Arial" w:cs="Arial"/>
        </w:rPr>
        <w:t xml:space="preserve"> benyújtani</w:t>
      </w:r>
      <w:r w:rsidRPr="00635A21">
        <w:rPr>
          <w:rFonts w:ascii="Arial" w:hAnsi="Arial" w:cs="Arial"/>
          <w:vanish/>
        </w:rPr>
        <w:t xml:space="preserve">. Kérjük a borítékon feltüntetni a pályázati adatbázisban szereplő azonosító számot: 1178/2013., valamint a munkakör megnevezését: Bokod Községi Könyvtár és Művelődési Ház Intézményvezető. </w:t>
      </w:r>
    </w:p>
    <w:p w:rsidR="000E4CEC" w:rsidRPr="00635A21" w:rsidRDefault="000E4CEC" w:rsidP="000E4CEC">
      <w:pPr>
        <w:tabs>
          <w:tab w:val="left" w:pos="360"/>
        </w:tabs>
        <w:jc w:val="both"/>
        <w:outlineLvl w:val="0"/>
        <w:rPr>
          <w:rFonts w:ascii="Arial" w:hAnsi="Arial" w:cs="Arial"/>
        </w:rPr>
      </w:pPr>
      <w:r w:rsidRPr="00635A21">
        <w:rPr>
          <w:rFonts w:ascii="Arial" w:hAnsi="Arial" w:cs="Arial"/>
          <w:b/>
          <w:bCs/>
        </w:rPr>
        <w:lastRenderedPageBreak/>
        <w:t>A pályázat elbírálásának módja, rendje:</w:t>
      </w:r>
    </w:p>
    <w:p w:rsidR="000E4CEC" w:rsidRPr="00635A21" w:rsidRDefault="000E4CEC" w:rsidP="000E4CEC">
      <w:pPr>
        <w:tabs>
          <w:tab w:val="left" w:pos="360"/>
        </w:tabs>
        <w:jc w:val="both"/>
        <w:outlineLvl w:val="0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A hatályos jogszabályi előírások szerint </w:t>
      </w:r>
    </w:p>
    <w:p w:rsidR="000E4CEC" w:rsidRPr="00635A21" w:rsidRDefault="000E4CEC" w:rsidP="000E4CEC">
      <w:pPr>
        <w:tabs>
          <w:tab w:val="left" w:pos="360"/>
        </w:tabs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>A pályázat elbírálásának határideje:</w:t>
      </w:r>
      <w:r w:rsidRPr="00635A21">
        <w:rPr>
          <w:rFonts w:ascii="Arial" w:hAnsi="Arial" w:cs="Arial"/>
        </w:rPr>
        <w:t xml:space="preserve"> a közzétételtől számított 60 nap</w:t>
      </w:r>
    </w:p>
    <w:p w:rsidR="000E4CEC" w:rsidRPr="00635A21" w:rsidRDefault="000E4CEC" w:rsidP="000E4CEC">
      <w:pPr>
        <w:tabs>
          <w:tab w:val="left" w:pos="360"/>
        </w:tabs>
        <w:jc w:val="both"/>
        <w:rPr>
          <w:rFonts w:ascii="Arial" w:hAnsi="Arial" w:cs="Arial"/>
        </w:rPr>
      </w:pPr>
      <w:r w:rsidRPr="00635A21">
        <w:rPr>
          <w:rFonts w:ascii="Arial" w:hAnsi="Arial" w:cs="Arial"/>
          <w:b/>
        </w:rPr>
        <w:t xml:space="preserve">A pályázati kiírás további közzétételének helye, ideje: </w:t>
      </w:r>
    </w:p>
    <w:p w:rsidR="00266634" w:rsidRDefault="00266634" w:rsidP="000E4CEC">
      <w:pPr>
        <w:ind w:left="284"/>
        <w:rPr>
          <w:rFonts w:ascii="Arial" w:hAnsi="Arial" w:cs="Arial"/>
        </w:rPr>
      </w:pPr>
      <w:r w:rsidRPr="00266634">
        <w:rPr>
          <w:rFonts w:ascii="Arial" w:hAnsi="Arial" w:cs="Arial"/>
        </w:rPr>
        <w:t>Kormányzati Személyügyi Szolgáltató és</w:t>
      </w:r>
      <w:r>
        <w:rPr>
          <w:rFonts w:ascii="Arial" w:hAnsi="Arial" w:cs="Arial"/>
        </w:rPr>
        <w:t xml:space="preserve"> Közigazgatási Képzési Központ </w:t>
      </w:r>
      <w:r w:rsidRPr="00266634">
        <w:rPr>
          <w:rFonts w:ascii="Arial" w:hAnsi="Arial" w:cs="Arial"/>
        </w:rPr>
        <w:t>internetes oldalán</w:t>
      </w:r>
      <w:r>
        <w:rPr>
          <w:rFonts w:ascii="Arial" w:hAnsi="Arial" w:cs="Arial"/>
        </w:rPr>
        <w:t xml:space="preserve"> 2013. október 15.</w:t>
      </w:r>
    </w:p>
    <w:p w:rsidR="000E4CEC" w:rsidRPr="00635A21" w:rsidRDefault="000E4CEC" w:rsidP="000E4CEC">
      <w:pPr>
        <w:ind w:left="284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Bokodi Közös Önkormányzati Hivatal hirdetőtáblája 2855 Bokod Hősök tere 6. - </w:t>
      </w:r>
      <w:r>
        <w:rPr>
          <w:rFonts w:ascii="Arial" w:hAnsi="Arial" w:cs="Arial"/>
        </w:rPr>
        <w:t xml:space="preserve">2013. október </w:t>
      </w:r>
      <w:r w:rsidR="00266634">
        <w:rPr>
          <w:rFonts w:ascii="Arial" w:hAnsi="Arial" w:cs="Arial"/>
        </w:rPr>
        <w:t>15</w:t>
      </w:r>
      <w:r>
        <w:rPr>
          <w:rFonts w:ascii="Arial" w:hAnsi="Arial" w:cs="Arial"/>
        </w:rPr>
        <w:t>.</w:t>
      </w:r>
    </w:p>
    <w:p w:rsidR="000E4CEC" w:rsidRPr="00635A21" w:rsidRDefault="000E4CEC" w:rsidP="000E4CEC">
      <w:pPr>
        <w:ind w:left="284"/>
        <w:rPr>
          <w:rFonts w:ascii="Arial" w:hAnsi="Arial" w:cs="Arial"/>
        </w:rPr>
      </w:pPr>
      <w:r w:rsidRPr="00635A21">
        <w:rPr>
          <w:rFonts w:ascii="Arial" w:hAnsi="Arial" w:cs="Arial"/>
        </w:rPr>
        <w:t xml:space="preserve">Bokod Község Önkormányzatának honlapja: www.bokod.hu - 2013. </w:t>
      </w:r>
      <w:r>
        <w:rPr>
          <w:rFonts w:ascii="Arial" w:hAnsi="Arial" w:cs="Arial"/>
        </w:rPr>
        <w:t xml:space="preserve">október </w:t>
      </w:r>
      <w:r w:rsidR="00266634">
        <w:rPr>
          <w:rFonts w:ascii="Arial" w:hAnsi="Arial" w:cs="Arial"/>
        </w:rPr>
        <w:t>15</w:t>
      </w:r>
      <w:r>
        <w:rPr>
          <w:rFonts w:ascii="Arial" w:hAnsi="Arial" w:cs="Arial"/>
        </w:rPr>
        <w:t>.</w:t>
      </w:r>
    </w:p>
    <w:p w:rsidR="00CD29E8" w:rsidRDefault="00CD29E8" w:rsidP="00CD29E8">
      <w:pPr>
        <w:tabs>
          <w:tab w:val="center" w:pos="1800"/>
          <w:tab w:val="center" w:pos="6840"/>
        </w:tabs>
        <w:jc w:val="center"/>
        <w:rPr>
          <w:rFonts w:ascii="Arial" w:hAnsi="Arial" w:cs="Arial"/>
          <w:b/>
        </w:rPr>
      </w:pPr>
    </w:p>
    <w:p w:rsidR="00CD29E8" w:rsidRDefault="00CD29E8" w:rsidP="00CD29E8">
      <w:pPr>
        <w:tabs>
          <w:tab w:val="center" w:pos="1800"/>
          <w:tab w:val="center" w:pos="6840"/>
        </w:tabs>
        <w:jc w:val="center"/>
        <w:rPr>
          <w:rFonts w:ascii="Arial" w:hAnsi="Arial" w:cs="Arial"/>
          <w:b/>
          <w:sz w:val="22"/>
          <w:szCs w:val="22"/>
        </w:rPr>
      </w:pPr>
    </w:p>
    <w:p w:rsidR="00CD29E8" w:rsidRPr="000D00F3" w:rsidRDefault="00CD29E8" w:rsidP="00CD29E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0F3">
        <w:rPr>
          <w:rFonts w:ascii="Arial" w:hAnsi="Arial" w:cs="Arial"/>
          <w:b/>
          <w:sz w:val="22"/>
          <w:szCs w:val="22"/>
          <w:u w:val="single"/>
        </w:rPr>
        <w:t>Határozati javaslat</w:t>
      </w:r>
      <w:r>
        <w:rPr>
          <w:rFonts w:ascii="Arial" w:hAnsi="Arial" w:cs="Arial"/>
          <w:b/>
          <w:sz w:val="22"/>
          <w:szCs w:val="22"/>
          <w:u w:val="single"/>
        </w:rPr>
        <w:t xml:space="preserve"> II.</w:t>
      </w:r>
    </w:p>
    <w:p w:rsidR="00CD29E8" w:rsidRPr="000D00F3" w:rsidRDefault="00CD29E8" w:rsidP="00CD29E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29E8" w:rsidRDefault="00CD29E8" w:rsidP="00CD29E8">
      <w:pPr>
        <w:tabs>
          <w:tab w:val="left" w:pos="6663"/>
        </w:tabs>
        <w:rPr>
          <w:rFonts w:ascii="Arial" w:hAnsi="Arial" w:cs="Arial"/>
          <w:sz w:val="21"/>
          <w:szCs w:val="21"/>
        </w:rPr>
      </w:pPr>
      <w:r w:rsidRPr="007023FD">
        <w:rPr>
          <w:rFonts w:ascii="Arial" w:hAnsi="Arial" w:cs="Arial"/>
          <w:b/>
          <w:sz w:val="22"/>
          <w:szCs w:val="22"/>
          <w:u w:val="single"/>
        </w:rPr>
        <w:t>Tárgy:</w:t>
      </w:r>
      <w:r w:rsidRPr="007023FD">
        <w:rPr>
          <w:rFonts w:ascii="Arial" w:hAnsi="Arial" w:cs="Arial"/>
          <w:sz w:val="22"/>
          <w:szCs w:val="22"/>
        </w:rPr>
        <w:t xml:space="preserve"> </w:t>
      </w:r>
      <w:r w:rsidRPr="007023FD">
        <w:rPr>
          <w:rFonts w:ascii="Arial" w:hAnsi="Arial" w:cs="Arial"/>
          <w:sz w:val="21"/>
          <w:szCs w:val="21"/>
        </w:rPr>
        <w:t>A Bokod Községi Könyvtár és Művelődési Ház intézmény vezetésére adott megbízás jogszerűsítése érdekében pályázat kiírása</w:t>
      </w:r>
    </w:p>
    <w:p w:rsidR="00CD29E8" w:rsidRPr="007023FD" w:rsidRDefault="00CD29E8" w:rsidP="00CD29E8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CD29E8" w:rsidRPr="00CD29E8" w:rsidRDefault="00CD29E8" w:rsidP="00CD29E8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CD29E8">
        <w:rPr>
          <w:rFonts w:ascii="Arial" w:hAnsi="Arial" w:cs="Arial"/>
          <w:i/>
          <w:sz w:val="21"/>
          <w:szCs w:val="21"/>
        </w:rPr>
        <w:t xml:space="preserve">Bokod Község Önkormányzatának Képviselő-testülete eseti bizottságot hoz létre a </w:t>
      </w:r>
      <w:r w:rsidRPr="00CD29E8">
        <w:rPr>
          <w:rFonts w:ascii="Arial" w:hAnsi="Arial" w:cs="Arial"/>
          <w:i/>
          <w:sz w:val="22"/>
          <w:szCs w:val="22"/>
        </w:rPr>
        <w:t>Szervezeti és Működési Szabályzatról szóló 11/2012. (III.29.) önkormányzati rendelet 17. § (5) bekezdése alapján az alábbiak szerint:</w:t>
      </w:r>
    </w:p>
    <w:p w:rsidR="00CD29E8" w:rsidRPr="00CD29E8" w:rsidRDefault="00CD29E8" w:rsidP="00CD29E8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>A bizottság neve: Közművelődési Eseti Bizottság</w:t>
      </w:r>
    </w:p>
    <w:p w:rsidR="00CD29E8" w:rsidRPr="00CD29E8" w:rsidRDefault="00CD29E8" w:rsidP="00CD29E8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>A bizottság feladata: Bokod Község Önkormányzatának Képviselő-testülete által a közalkalmazottak jogállásáról szóló 1992. évi XXXIII. törvény 20/B. § (1) bekezdése alapján Bokod Községi Könyvtár és Művelődési Ház igazgatói (magasabb vezetői) beosztás betöltésére kiírt pályázatra érkezett pályázók meghallgatása, a meghallgatás eredményéről a képviselő-testület tájékoztatása.</w:t>
      </w:r>
    </w:p>
    <w:p w:rsidR="00CD29E8" w:rsidRPr="00CD29E8" w:rsidRDefault="00CD29E8" w:rsidP="00CD29E8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>A bizottság 3 fő települési képviselőből és a Magyar Népművelők Egyesülete által delegált 1 főből áll:</w:t>
      </w:r>
    </w:p>
    <w:p w:rsidR="00CD29E8" w:rsidRPr="00CD29E8" w:rsidRDefault="00CD29E8" w:rsidP="00CD29E8">
      <w:pPr>
        <w:pStyle w:val="Listaszerbekezds"/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 xml:space="preserve">a képviselői tagok: </w:t>
      </w:r>
    </w:p>
    <w:p w:rsidR="00CD29E8" w:rsidRPr="00CD29E8" w:rsidRDefault="00CD29E8" w:rsidP="00CD29E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>Szöllősi Miklós Polgármester,</w:t>
      </w:r>
    </w:p>
    <w:p w:rsidR="00CD29E8" w:rsidRPr="00CD29E8" w:rsidRDefault="00CD29E8" w:rsidP="00CD29E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>…</w:t>
      </w:r>
    </w:p>
    <w:p w:rsidR="00CD29E8" w:rsidRPr="00CD29E8" w:rsidRDefault="00CD29E8" w:rsidP="00CD29E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>…</w:t>
      </w:r>
    </w:p>
    <w:p w:rsidR="00CD29E8" w:rsidRPr="00CD29E8" w:rsidRDefault="00CD29E8" w:rsidP="00CD29E8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1"/>
          <w:szCs w:val="21"/>
        </w:rPr>
      </w:pPr>
      <w:r w:rsidRPr="00CD29E8">
        <w:rPr>
          <w:rFonts w:ascii="Arial" w:hAnsi="Arial" w:cs="Arial"/>
          <w:i/>
          <w:sz w:val="21"/>
          <w:szCs w:val="21"/>
        </w:rPr>
        <w:t xml:space="preserve"> A bizottság megbízatása a Bokod Községi Könyvtár és Művelődési Ház igazgatói beosztás jogszerű betöltéséig tart. </w:t>
      </w:r>
    </w:p>
    <w:p w:rsidR="00CD29E8" w:rsidRDefault="00CD29E8" w:rsidP="00CD29E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D29E8" w:rsidRPr="00CD29E8" w:rsidRDefault="00CD29E8" w:rsidP="00CD29E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29E8">
        <w:rPr>
          <w:rFonts w:ascii="Arial" w:hAnsi="Arial" w:cs="Arial"/>
          <w:b/>
          <w:bCs/>
          <w:sz w:val="22"/>
          <w:szCs w:val="22"/>
        </w:rPr>
        <w:t>Határidő</w:t>
      </w:r>
      <w:r w:rsidRPr="00CD29E8">
        <w:rPr>
          <w:rFonts w:ascii="Arial" w:hAnsi="Arial" w:cs="Arial"/>
          <w:sz w:val="22"/>
          <w:szCs w:val="22"/>
        </w:rPr>
        <w:t>: azonnal</w:t>
      </w:r>
    </w:p>
    <w:p w:rsidR="00CD29E8" w:rsidRPr="00CD29E8" w:rsidRDefault="00CD29E8" w:rsidP="00CD29E8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</w:t>
      </w:r>
      <w:r w:rsidRPr="00CD29E8">
        <w:rPr>
          <w:rFonts w:ascii="Arial" w:hAnsi="Arial" w:cs="Arial"/>
          <w:b/>
          <w:bCs/>
          <w:sz w:val="22"/>
          <w:szCs w:val="22"/>
        </w:rPr>
        <w:t>elelős</w:t>
      </w:r>
      <w:r w:rsidRPr="00CD29E8">
        <w:rPr>
          <w:rFonts w:ascii="Arial" w:hAnsi="Arial" w:cs="Arial"/>
          <w:sz w:val="22"/>
          <w:szCs w:val="22"/>
        </w:rPr>
        <w:t>: Szöllősi Miklós polgármester</w:t>
      </w:r>
    </w:p>
    <w:p w:rsidR="000E4CEC" w:rsidRDefault="000E4CEC" w:rsidP="007A095C">
      <w:pPr>
        <w:jc w:val="both"/>
        <w:rPr>
          <w:rFonts w:ascii="Arial" w:hAnsi="Arial" w:cs="Arial"/>
          <w:i/>
          <w:sz w:val="22"/>
          <w:szCs w:val="22"/>
        </w:rPr>
      </w:pPr>
    </w:p>
    <w:p w:rsidR="000E4CEC" w:rsidRDefault="000E4CEC" w:rsidP="007A095C">
      <w:pPr>
        <w:jc w:val="both"/>
        <w:rPr>
          <w:rFonts w:ascii="Arial" w:hAnsi="Arial" w:cs="Arial"/>
          <w:i/>
          <w:sz w:val="22"/>
          <w:szCs w:val="22"/>
        </w:rPr>
      </w:pPr>
    </w:p>
    <w:p w:rsidR="007A095C" w:rsidRPr="000D00F3" w:rsidRDefault="007A095C" w:rsidP="007A095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0F3">
        <w:rPr>
          <w:rFonts w:ascii="Arial" w:hAnsi="Arial" w:cs="Arial"/>
          <w:b/>
          <w:sz w:val="22"/>
          <w:szCs w:val="22"/>
          <w:u w:val="single"/>
        </w:rPr>
        <w:t>Határozati javaslat</w:t>
      </w:r>
      <w:r w:rsidR="00D931DA">
        <w:rPr>
          <w:rFonts w:ascii="Arial" w:hAnsi="Arial" w:cs="Arial"/>
          <w:b/>
          <w:sz w:val="22"/>
          <w:szCs w:val="22"/>
          <w:u w:val="single"/>
        </w:rPr>
        <w:t xml:space="preserve"> II.</w:t>
      </w:r>
    </w:p>
    <w:p w:rsidR="007A095C" w:rsidRPr="000D00F3" w:rsidRDefault="007A095C" w:rsidP="007A095C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A095C" w:rsidRPr="007023FD" w:rsidRDefault="007A095C" w:rsidP="007A095C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7023FD">
        <w:rPr>
          <w:rFonts w:ascii="Arial" w:hAnsi="Arial" w:cs="Arial"/>
          <w:b/>
          <w:sz w:val="22"/>
          <w:szCs w:val="22"/>
          <w:u w:val="single"/>
        </w:rPr>
        <w:t>Tárgy:</w:t>
      </w:r>
      <w:r w:rsidRPr="007023FD">
        <w:rPr>
          <w:rFonts w:ascii="Arial" w:hAnsi="Arial" w:cs="Arial"/>
          <w:sz w:val="22"/>
          <w:szCs w:val="22"/>
        </w:rPr>
        <w:t xml:space="preserve"> </w:t>
      </w:r>
      <w:r w:rsidRPr="007023FD">
        <w:rPr>
          <w:rFonts w:ascii="Arial" w:hAnsi="Arial" w:cs="Arial"/>
          <w:sz w:val="22"/>
          <w:szCs w:val="22"/>
          <w:u w:val="single"/>
        </w:rPr>
        <w:t xml:space="preserve">: </w:t>
      </w:r>
      <w:r w:rsidRPr="007023FD">
        <w:rPr>
          <w:rFonts w:ascii="Arial" w:hAnsi="Arial" w:cs="Arial"/>
          <w:sz w:val="21"/>
          <w:szCs w:val="21"/>
        </w:rPr>
        <w:t>A Bokod Községi Könyvtár és Művelődési Ház intézmény vezetésére adott megbízás jogszerűsítése érdekében pályázat kiírása</w:t>
      </w:r>
    </w:p>
    <w:p w:rsidR="007A095C" w:rsidRPr="007023FD" w:rsidRDefault="007A095C" w:rsidP="007A095C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7A095C" w:rsidRPr="002D735E" w:rsidRDefault="007A095C" w:rsidP="007A095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35E">
        <w:rPr>
          <w:rFonts w:ascii="Arial" w:hAnsi="Arial" w:cs="Arial"/>
          <w:i/>
          <w:sz w:val="22"/>
          <w:szCs w:val="22"/>
        </w:rPr>
        <w:t xml:space="preserve">Bokod Község Önkormányzatának Képviselő-testülete megbízza Szöllősi Miklós Polgármestert a </w:t>
      </w:r>
      <w:r w:rsidRPr="00054A7B">
        <w:rPr>
          <w:rFonts w:ascii="Arial" w:hAnsi="Arial" w:cs="Arial"/>
          <w:i/>
          <w:sz w:val="22"/>
          <w:szCs w:val="22"/>
        </w:rPr>
        <w:t>határozat</w:t>
      </w:r>
      <w:r w:rsidRPr="002D735E">
        <w:rPr>
          <w:rFonts w:ascii="Arial" w:hAnsi="Arial" w:cs="Arial"/>
          <w:i/>
          <w:sz w:val="22"/>
          <w:szCs w:val="22"/>
        </w:rPr>
        <w:t xml:space="preserve"> mellékletét képező tanulmányi szerződés aláírására.</w:t>
      </w:r>
    </w:p>
    <w:p w:rsidR="00CD29E8" w:rsidRDefault="00CD29E8" w:rsidP="007A095C">
      <w:pPr>
        <w:jc w:val="both"/>
        <w:rPr>
          <w:rFonts w:ascii="Arial" w:hAnsi="Arial" w:cs="Arial"/>
          <w:b/>
          <w:sz w:val="22"/>
          <w:szCs w:val="22"/>
        </w:rPr>
      </w:pPr>
    </w:p>
    <w:p w:rsidR="007A095C" w:rsidRPr="002D735E" w:rsidRDefault="007A095C" w:rsidP="007A095C">
      <w:pPr>
        <w:jc w:val="both"/>
        <w:rPr>
          <w:rFonts w:ascii="Arial" w:hAnsi="Arial" w:cs="Arial"/>
          <w:sz w:val="22"/>
          <w:szCs w:val="22"/>
        </w:rPr>
      </w:pPr>
      <w:r w:rsidRPr="002D735E">
        <w:rPr>
          <w:rFonts w:ascii="Arial" w:hAnsi="Arial" w:cs="Arial"/>
          <w:b/>
          <w:sz w:val="22"/>
          <w:szCs w:val="22"/>
        </w:rPr>
        <w:t>Határidő</w:t>
      </w:r>
      <w:r w:rsidRPr="002D735E">
        <w:rPr>
          <w:rFonts w:ascii="Arial" w:hAnsi="Arial" w:cs="Arial"/>
          <w:sz w:val="22"/>
          <w:szCs w:val="22"/>
        </w:rPr>
        <w:t xml:space="preserve">: </w:t>
      </w:r>
      <w:r w:rsidR="00957FE3">
        <w:rPr>
          <w:rFonts w:ascii="Arial" w:hAnsi="Arial" w:cs="Arial"/>
          <w:sz w:val="22"/>
          <w:szCs w:val="22"/>
        </w:rPr>
        <w:t>folyamatos</w:t>
      </w:r>
    </w:p>
    <w:p w:rsidR="007A095C" w:rsidRDefault="007A095C" w:rsidP="007A095C">
      <w:pPr>
        <w:jc w:val="both"/>
        <w:rPr>
          <w:rFonts w:ascii="Arial" w:hAnsi="Arial" w:cs="Arial"/>
          <w:sz w:val="22"/>
          <w:szCs w:val="22"/>
        </w:rPr>
      </w:pPr>
      <w:r w:rsidRPr="002D735E">
        <w:rPr>
          <w:rFonts w:ascii="Arial" w:hAnsi="Arial" w:cs="Arial"/>
          <w:b/>
          <w:sz w:val="22"/>
          <w:szCs w:val="22"/>
        </w:rPr>
        <w:t>Felelős</w:t>
      </w:r>
      <w:r w:rsidRPr="002D735E">
        <w:rPr>
          <w:rFonts w:ascii="Arial" w:hAnsi="Arial" w:cs="Arial"/>
          <w:sz w:val="22"/>
          <w:szCs w:val="22"/>
        </w:rPr>
        <w:t xml:space="preserve">: Szöllősi Miklós polgármester </w:t>
      </w:r>
    </w:p>
    <w:p w:rsidR="00CD29E8" w:rsidRDefault="00CD29E8" w:rsidP="007A095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A095C" w:rsidRPr="00C82DA6" w:rsidRDefault="007A095C" w:rsidP="007A095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82DA6">
        <w:rPr>
          <w:rFonts w:ascii="Arial" w:hAnsi="Arial" w:cs="Arial"/>
          <w:b/>
          <w:sz w:val="22"/>
          <w:szCs w:val="22"/>
          <w:u w:val="single"/>
        </w:rPr>
        <w:t xml:space="preserve">Melléklet a </w:t>
      </w:r>
      <w:r>
        <w:rPr>
          <w:rFonts w:ascii="Arial" w:hAnsi="Arial" w:cs="Arial"/>
          <w:b/>
          <w:sz w:val="22"/>
          <w:szCs w:val="22"/>
          <w:u w:val="single"/>
        </w:rPr>
        <w:t>…..</w:t>
      </w:r>
      <w:r w:rsidRPr="002D735E">
        <w:rPr>
          <w:rFonts w:ascii="Arial" w:hAnsi="Arial" w:cs="Arial"/>
          <w:b/>
          <w:sz w:val="22"/>
          <w:szCs w:val="22"/>
          <w:u w:val="single"/>
        </w:rPr>
        <w:t>/2013 (</w:t>
      </w:r>
      <w:r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Pr="002D735E">
        <w:rPr>
          <w:rFonts w:ascii="Arial" w:hAnsi="Arial" w:cs="Arial"/>
          <w:b/>
          <w:sz w:val="22"/>
          <w:szCs w:val="22"/>
          <w:u w:val="single"/>
        </w:rPr>
        <w:t>önkormányzati határozat</w:t>
      </w:r>
      <w:r>
        <w:rPr>
          <w:rFonts w:ascii="Arial" w:hAnsi="Arial" w:cs="Arial"/>
          <w:b/>
          <w:sz w:val="22"/>
          <w:szCs w:val="22"/>
          <w:u w:val="single"/>
        </w:rPr>
        <w:t>hoz:</w:t>
      </w:r>
    </w:p>
    <w:p w:rsidR="007A095C" w:rsidRPr="00C82DA6" w:rsidRDefault="007A095C" w:rsidP="007A095C">
      <w:pPr>
        <w:jc w:val="center"/>
        <w:rPr>
          <w:rFonts w:ascii="Arial" w:hAnsi="Arial" w:cs="Arial"/>
          <w:b/>
        </w:rPr>
      </w:pPr>
      <w:r w:rsidRPr="00C82DA6">
        <w:rPr>
          <w:rFonts w:ascii="Arial" w:hAnsi="Arial" w:cs="Arial"/>
          <w:b/>
        </w:rPr>
        <w:t>Tanulmányi szerződés</w:t>
      </w:r>
    </w:p>
    <w:p w:rsidR="007A095C" w:rsidRPr="00D931DA" w:rsidRDefault="007A095C" w:rsidP="007A095C">
      <w:pPr>
        <w:jc w:val="center"/>
        <w:rPr>
          <w:rFonts w:ascii="Arial" w:hAnsi="Arial" w:cs="Arial"/>
        </w:rPr>
      </w:pPr>
      <w:r w:rsidRPr="00D931DA">
        <w:rPr>
          <w:rFonts w:ascii="Arial" w:hAnsi="Arial" w:cs="Arial"/>
        </w:rPr>
        <w:t>iskolai rendszerű képzés támogatásához</w:t>
      </w:r>
    </w:p>
    <w:p w:rsidR="007A095C" w:rsidRPr="00D931DA" w:rsidRDefault="007A095C" w:rsidP="007A095C">
      <w:pPr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 xml:space="preserve">amely létrejött egyrészről </w:t>
      </w:r>
      <w:r w:rsidRPr="00D931DA">
        <w:rPr>
          <w:rFonts w:ascii="Arial" w:hAnsi="Arial" w:cs="Arial"/>
          <w:b/>
        </w:rPr>
        <w:t xml:space="preserve">Bokod Község Önkormányzata </w:t>
      </w:r>
      <w:r w:rsidRPr="00D931DA">
        <w:rPr>
          <w:rFonts w:ascii="Arial" w:hAnsi="Arial" w:cs="Arial"/>
        </w:rPr>
        <w:t xml:space="preserve">(2855 Bokod, Hősök tere 6.) (képviseli: </w:t>
      </w:r>
      <w:r w:rsidRPr="00D931DA">
        <w:rPr>
          <w:rFonts w:ascii="Arial" w:hAnsi="Arial" w:cs="Arial"/>
          <w:bCs/>
        </w:rPr>
        <w:t>Szöllősi</w:t>
      </w:r>
      <w:r w:rsidRPr="00D931DA">
        <w:rPr>
          <w:rFonts w:ascii="Arial" w:hAnsi="Arial" w:cs="Arial"/>
          <w:b/>
          <w:bCs/>
        </w:rPr>
        <w:t xml:space="preserve"> </w:t>
      </w:r>
      <w:r w:rsidRPr="00D931DA">
        <w:rPr>
          <w:rFonts w:ascii="Arial" w:hAnsi="Arial" w:cs="Arial"/>
        </w:rPr>
        <w:t xml:space="preserve">Miklós polgármester), </w:t>
      </w:r>
      <w:r w:rsidRPr="00D931DA">
        <w:rPr>
          <w:rFonts w:ascii="Arial" w:hAnsi="Arial" w:cs="Arial"/>
          <w:b/>
        </w:rPr>
        <w:t>mint munkáltató</w:t>
      </w:r>
      <w:r w:rsidRPr="00D931DA">
        <w:rPr>
          <w:rFonts w:ascii="Arial" w:hAnsi="Arial" w:cs="Arial"/>
        </w:rPr>
        <w:t>,</w:t>
      </w:r>
    </w:p>
    <w:p w:rsidR="007A095C" w:rsidRPr="00D931DA" w:rsidRDefault="007A095C" w:rsidP="007A095C">
      <w:pPr>
        <w:pStyle w:val="Csakszveg"/>
        <w:jc w:val="both"/>
      </w:pPr>
      <w:r w:rsidRPr="00D931DA">
        <w:t xml:space="preserve">másrészről </w:t>
      </w:r>
      <w:r w:rsidRPr="00D931DA">
        <w:rPr>
          <w:b/>
        </w:rPr>
        <w:t xml:space="preserve">Major Adrienn </w:t>
      </w:r>
      <w:r w:rsidRPr="00D931DA">
        <w:t>(</w:t>
      </w:r>
      <w:r w:rsidR="00960441" w:rsidRPr="00FB5A9A">
        <w:t xml:space="preserve">született: Oroszlány, 1980.12.23., anyja neve: Papp Ilona), </w:t>
      </w:r>
      <w:r w:rsidRPr="00FB5A9A">
        <w:t xml:space="preserve">lakóhely: </w:t>
      </w:r>
      <w:r w:rsidR="00960441" w:rsidRPr="00FB5A9A">
        <w:t>2855 Bokod, Radnóti Miklós u. 10</w:t>
      </w:r>
      <w:r w:rsidRPr="00D931DA">
        <w:t xml:space="preserve">) </w:t>
      </w:r>
      <w:r w:rsidRPr="00FB5A9A">
        <w:rPr>
          <w:b/>
        </w:rPr>
        <w:t>Közalkalmazott</w:t>
      </w:r>
      <w:r w:rsidRPr="00D931DA">
        <w:t xml:space="preserve"> (a továbbiakban: Közalkalmazott), </w:t>
      </w:r>
    </w:p>
    <w:p w:rsidR="007A095C" w:rsidRPr="00D931DA" w:rsidRDefault="007A095C" w:rsidP="007A095C">
      <w:pPr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között a mai napon az alábbi feltételekkel: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lastRenderedPageBreak/>
        <w:t xml:space="preserve">A Felek megállapodnak abban, hogy a Közalkalmazott a </w:t>
      </w:r>
      <w:r w:rsidRPr="00D931DA">
        <w:rPr>
          <w:rFonts w:ascii="Arial" w:hAnsi="Arial" w:cs="Arial"/>
          <w:b/>
        </w:rPr>
        <w:t xml:space="preserve">Nemzeti Művelődési Intézet Fejér Megyei Iroda (8000 Székesfehérvár, III. </w:t>
      </w:r>
      <w:smartTag w:uri="urn:schemas-microsoft-com:office:smarttags" w:element="PersonName">
        <w:smartTagPr>
          <w:attr w:name="ProductID" w:val="B￩la kir￡ly"/>
        </w:smartTagPr>
        <w:r w:rsidRPr="00D931DA">
          <w:rPr>
            <w:rFonts w:ascii="Arial" w:hAnsi="Arial" w:cs="Arial"/>
            <w:b/>
          </w:rPr>
          <w:t>Béla király</w:t>
        </w:r>
      </w:smartTag>
      <w:r w:rsidRPr="00D931DA">
        <w:rPr>
          <w:rFonts w:ascii="Arial" w:hAnsi="Arial" w:cs="Arial"/>
          <w:b/>
        </w:rPr>
        <w:t xml:space="preserve"> tér 1.) </w:t>
      </w:r>
      <w:r w:rsidRPr="00D931DA">
        <w:rPr>
          <w:rFonts w:ascii="Arial" w:hAnsi="Arial" w:cs="Arial"/>
        </w:rPr>
        <w:t>által szervezett „</w:t>
      </w:r>
      <w:r w:rsidRPr="00D931DA">
        <w:rPr>
          <w:rFonts w:ascii="Arial" w:hAnsi="Arial" w:cs="Arial"/>
          <w:b/>
        </w:rPr>
        <w:t>Gazdasági, vezetési és államháztartási ismeretek közművelődési intézményvezetőknek</w:t>
      </w:r>
      <w:r w:rsidRPr="00D931DA">
        <w:rPr>
          <w:rFonts w:ascii="Arial" w:hAnsi="Arial" w:cs="Arial"/>
          <w:bCs/>
        </w:rPr>
        <w:t>” elnevezésű</w:t>
      </w:r>
      <w:r w:rsidRPr="00D931DA">
        <w:rPr>
          <w:rFonts w:ascii="Arial" w:hAnsi="Arial" w:cs="Arial"/>
        </w:rPr>
        <w:t xml:space="preserve"> képzésen (a továbbiakban: Képzés) részt vesz.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 xml:space="preserve">A munkáltató biztosítja továbbá </w:t>
      </w:r>
    </w:p>
    <w:p w:rsidR="007A095C" w:rsidRPr="00D931DA" w:rsidRDefault="007A095C" w:rsidP="007A095C">
      <w:pPr>
        <w:numPr>
          <w:ilvl w:val="0"/>
          <w:numId w:val="37"/>
        </w:numPr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tandíj, és a vizsgadíj 100 %-ának megfizetését, amelyet közvetlenül utal az oktatási intézmény részére. Nem vállalja át azonban a Közalkalmazott hibájából (évismétlés, utóvizsga) felmerült tandíjfizetési kötelezettséget.</w:t>
      </w:r>
    </w:p>
    <w:p w:rsidR="007A095C" w:rsidRPr="00D931DA" w:rsidRDefault="007A095C" w:rsidP="007A095C">
      <w:pPr>
        <w:numPr>
          <w:ilvl w:val="0"/>
          <w:numId w:val="37"/>
        </w:numPr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képzés során szükséges tankönyvek költésgének átvállalását,</w:t>
      </w:r>
    </w:p>
    <w:p w:rsidR="007A095C" w:rsidRPr="00D931DA" w:rsidRDefault="007A095C" w:rsidP="007A095C">
      <w:pPr>
        <w:numPr>
          <w:ilvl w:val="0"/>
          <w:numId w:val="37"/>
        </w:numPr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továbbképzés helyének megközelítéséhez nyújtott közlekedésköltség átvállalását.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Közalkalmazott vállalkozik arra, hogy 1,5 éven belül a vizsgát megszerzi.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Közalkalmazott kötelezettséget vállal arra, hogy a szakvizsga megszerzése érdekében a Képzésére beiratkozik és a két féléves Képzést követően az előírt vizsgákat leteszi.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 xml:space="preserve"> A szerződő felek megállapodnak abban, hogy a képzettség megszerzésének végső határideje: 2015. év.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Közalkalmazott vállalja, hogy a tanulmányi kötelezettségeinek legjobb tudása szerint, az oktatási intézmény által előírt feltételek szerint eleget tesz, és a konzultációkon részt vesz.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 xml:space="preserve"> Amennyiben a Közalkalmazott igényli, jelen megállapodás aláírásával a Munkáltató kötelezettséget vállal arra, hogy a Képzésen való részvételhez szükséges technikai eszközöket (pl. számítógép, szélessávú internet hozzáférés) biztosítja a Közalkalmazott számára - munkaidőben, vagy munkaidőn kívül a munkáltató tulajdonában álló informatikai ellátottsággal rendelkező épületében.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Közalkalmazott kötelezi magát arra, hogy a tanulmányok befejezése után 5 évig a munkáltatóval fennálló jogviszonyát fenntartja. Amennyiben a Közalkalmazott kezdeményezi a tanulmányi szerződés hatálya alatt a jogviszony megszüntetését, az addig eltelt időre biztosított tandíjat vissza kell fizetni.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Közalkalmazott mentesül a szerződésben foglalt kötelezettségek alól, és esetleges kárának megtérítését követelheti, ha a munkáltató a szerződés 4. pontjában vállalt kötelezettségét nem teljesíti, vagy egyéb lényeges szerződésszegést követ el.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Amennyiben a Közalkalmazott tanulmányait nem megfelelő eredménnyel folytatja, a meghatározott időtartamot a munkáltatónál nem tölti le, vagy egyéb lényeges szerződésszegést követ el, a munkáltató követelheti a ténylegesen nyújtott támogatásnak megfelelő összeg megtérítését. Amennyiben a támogatásban részesülő a szerződésben kikötött időtartamnak csak egy részét tölti le, megtérítési kötelezettsége ezzel arányos.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szerződéssel kapcsolatban felmerült vitát, a munkaügyi viták eldöntésére vonatkozó szabályok szerint kell elbírálni.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szerződésre egyebekben a közalkalmazottak jogállásáról szóló 1992. évi XXXIII. törvény rendelkezései, és egyéb hatályos jogszabályok irányadóak.</w:t>
      </w:r>
    </w:p>
    <w:p w:rsidR="007A095C" w:rsidRPr="00D931DA" w:rsidRDefault="007A095C" w:rsidP="007A095C">
      <w:pPr>
        <w:numPr>
          <w:ilvl w:val="0"/>
          <w:numId w:val="38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</w:rPr>
      </w:pPr>
      <w:r w:rsidRPr="00D931DA">
        <w:rPr>
          <w:rFonts w:ascii="Arial" w:hAnsi="Arial" w:cs="Arial"/>
        </w:rPr>
        <w:t>A felek a szerződést elolvasás után, mint akaratukkal mindenben megegyezőt kettő oldalban, három példányban jóváhagyólag írták alá.</w:t>
      </w:r>
    </w:p>
    <w:p w:rsidR="007A095C" w:rsidRPr="00D931DA" w:rsidRDefault="007A095C" w:rsidP="007A095C">
      <w:pPr>
        <w:jc w:val="both"/>
        <w:rPr>
          <w:rFonts w:ascii="Arial" w:hAnsi="Arial" w:cs="Arial"/>
          <w:b/>
        </w:rPr>
      </w:pPr>
      <w:r w:rsidRPr="00D931DA">
        <w:rPr>
          <w:rFonts w:ascii="Arial" w:hAnsi="Arial" w:cs="Arial"/>
          <w:b/>
        </w:rPr>
        <w:t>Bokod, 2013.</w:t>
      </w:r>
    </w:p>
    <w:p w:rsidR="007A095C" w:rsidRPr="00D931DA" w:rsidRDefault="007A095C" w:rsidP="007A095C">
      <w:pPr>
        <w:tabs>
          <w:tab w:val="center" w:pos="2127"/>
          <w:tab w:val="center" w:pos="7088"/>
        </w:tabs>
        <w:jc w:val="both"/>
        <w:rPr>
          <w:rFonts w:ascii="Arial" w:hAnsi="Arial" w:cs="Arial"/>
          <w:b/>
        </w:rPr>
      </w:pPr>
      <w:r w:rsidRPr="00D931DA">
        <w:rPr>
          <w:rFonts w:ascii="Arial" w:hAnsi="Arial" w:cs="Arial"/>
          <w:b/>
        </w:rPr>
        <w:tab/>
        <w:t>Major Adrienn</w:t>
      </w:r>
      <w:r w:rsidRPr="00D931DA">
        <w:rPr>
          <w:rFonts w:ascii="Arial" w:hAnsi="Arial" w:cs="Arial"/>
          <w:b/>
        </w:rPr>
        <w:tab/>
      </w:r>
      <w:r w:rsidRPr="00D931DA">
        <w:rPr>
          <w:rFonts w:ascii="Arial" w:hAnsi="Arial" w:cs="Arial"/>
          <w:b/>
          <w:bCs/>
        </w:rPr>
        <w:t xml:space="preserve">Szöllősi </w:t>
      </w:r>
      <w:r w:rsidRPr="00D931DA">
        <w:rPr>
          <w:rFonts w:ascii="Arial" w:hAnsi="Arial" w:cs="Arial"/>
          <w:b/>
        </w:rPr>
        <w:t>Miklós</w:t>
      </w:r>
    </w:p>
    <w:p w:rsidR="007A095C" w:rsidRPr="00D931DA" w:rsidRDefault="007A095C" w:rsidP="007A095C">
      <w:pPr>
        <w:tabs>
          <w:tab w:val="center" w:pos="2127"/>
          <w:tab w:val="center" w:pos="7088"/>
        </w:tabs>
        <w:jc w:val="both"/>
        <w:rPr>
          <w:rFonts w:ascii="Arial" w:hAnsi="Arial" w:cs="Arial"/>
          <w:b/>
        </w:rPr>
      </w:pPr>
      <w:r w:rsidRPr="00D931DA">
        <w:rPr>
          <w:rFonts w:ascii="Arial" w:hAnsi="Arial" w:cs="Arial"/>
          <w:b/>
        </w:rPr>
        <w:tab/>
        <w:t>közalkalmazott</w:t>
      </w:r>
      <w:r w:rsidRPr="00D931DA">
        <w:rPr>
          <w:rFonts w:ascii="Arial" w:hAnsi="Arial" w:cs="Arial"/>
          <w:b/>
        </w:rPr>
        <w:tab/>
        <w:t>polgármester</w:t>
      </w:r>
    </w:p>
    <w:p w:rsidR="00914A34" w:rsidRPr="00D931DA" w:rsidRDefault="00914A34" w:rsidP="00914A34">
      <w:pPr>
        <w:jc w:val="both"/>
        <w:rPr>
          <w:rFonts w:ascii="Arial" w:hAnsi="Arial" w:cs="Arial"/>
          <w:sz w:val="22"/>
          <w:szCs w:val="22"/>
        </w:rPr>
      </w:pPr>
    </w:p>
    <w:p w:rsidR="002B5516" w:rsidRPr="007023FD" w:rsidRDefault="002B5516" w:rsidP="002B5516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</w:p>
    <w:sectPr w:rsidR="002B5516" w:rsidRPr="007023FD" w:rsidSect="006E2CD3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D04" w:rsidRDefault="00BD5D04">
      <w:r>
        <w:separator/>
      </w:r>
    </w:p>
  </w:endnote>
  <w:endnote w:type="continuationSeparator" w:id="1">
    <w:p w:rsidR="00BD5D04" w:rsidRDefault="00BD5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D04" w:rsidRDefault="00BD5D04">
      <w:r>
        <w:separator/>
      </w:r>
    </w:p>
  </w:footnote>
  <w:footnote w:type="continuationSeparator" w:id="1">
    <w:p w:rsidR="00BD5D04" w:rsidRDefault="00BD5D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C2208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C24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2430" w:rsidRDefault="004C243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4C243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 w:rsidR="00C2208E" w:rsidRPr="00C85193">
      <w:rPr>
        <w:rStyle w:val="Oldalszm"/>
        <w:rFonts w:ascii="Arial" w:hAnsi="Arial" w:cs="Arial"/>
        <w:sz w:val="22"/>
        <w:szCs w:val="22"/>
      </w:rPr>
      <w:fldChar w:fldCharType="begin"/>
    </w:r>
    <w:r w:rsidRPr="00C85193">
      <w:rPr>
        <w:rStyle w:val="Oldalszm"/>
        <w:rFonts w:ascii="Arial" w:hAnsi="Arial" w:cs="Arial"/>
        <w:sz w:val="22"/>
        <w:szCs w:val="22"/>
      </w:rPr>
      <w:instrText xml:space="preserve">PAGE  </w:instrText>
    </w:r>
    <w:r w:rsidR="00C2208E" w:rsidRPr="00C85193">
      <w:rPr>
        <w:rStyle w:val="Oldalszm"/>
        <w:rFonts w:ascii="Arial" w:hAnsi="Arial" w:cs="Arial"/>
        <w:sz w:val="22"/>
        <w:szCs w:val="22"/>
      </w:rPr>
      <w:fldChar w:fldCharType="separate"/>
    </w:r>
    <w:r w:rsidR="00957FE3">
      <w:rPr>
        <w:rStyle w:val="Oldalszm"/>
        <w:rFonts w:ascii="Arial" w:hAnsi="Arial" w:cs="Arial"/>
        <w:noProof/>
        <w:sz w:val="22"/>
        <w:szCs w:val="22"/>
      </w:rPr>
      <w:t>4</w:t>
    </w:r>
    <w:r w:rsidR="00C2208E" w:rsidRPr="00C85193">
      <w:rPr>
        <w:rStyle w:val="Oldalszm"/>
        <w:rFonts w:ascii="Arial" w:hAnsi="Arial" w:cs="Arial"/>
        <w:sz w:val="22"/>
        <w:szCs w:val="22"/>
      </w:rPr>
      <w:fldChar w:fldCharType="end"/>
    </w:r>
    <w:r>
      <w:rPr>
        <w:rStyle w:val="Oldalszm"/>
      </w:rPr>
      <w:t xml:space="preserve"> -</w:t>
    </w:r>
  </w:p>
  <w:p w:rsidR="004C2430" w:rsidRDefault="004C243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Pr="005860F8" w:rsidRDefault="004C2430" w:rsidP="005860F8">
    <w:pPr>
      <w:pStyle w:val="lfej"/>
      <w:jc w:val="center"/>
      <w:rPr>
        <w:rFonts w:ascii="Arial" w:hAnsi="Arial" w:cs="Arial"/>
        <w:b/>
        <w:sz w:val="22"/>
        <w:szCs w:val="22"/>
      </w:rPr>
    </w:pPr>
    <w:r w:rsidRPr="00352C88">
      <w:rPr>
        <w:rFonts w:ascii="Arial" w:hAnsi="Arial" w:cs="Arial"/>
        <w:b/>
        <w:sz w:val="22"/>
        <w:szCs w:val="22"/>
      </w:rPr>
      <w:t>E L Ő T E R J E S Z T É 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144"/>
    <w:multiLevelType w:val="hybridMultilevel"/>
    <w:tmpl w:val="FE8CF890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A324A41"/>
    <w:multiLevelType w:val="hybridMultilevel"/>
    <w:tmpl w:val="2C484092"/>
    <w:lvl w:ilvl="0" w:tplc="7CDC86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110C2"/>
    <w:multiLevelType w:val="hybridMultilevel"/>
    <w:tmpl w:val="513E2A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716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B42415"/>
    <w:multiLevelType w:val="hybridMultilevel"/>
    <w:tmpl w:val="025E419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E25E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42326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77413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89738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5A0502"/>
    <w:multiLevelType w:val="multilevel"/>
    <w:tmpl w:val="8F48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8D462F"/>
    <w:multiLevelType w:val="hybridMultilevel"/>
    <w:tmpl w:val="F3BE850A"/>
    <w:lvl w:ilvl="0" w:tplc="FA6A5ABA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07C9F"/>
    <w:multiLevelType w:val="hybridMultilevel"/>
    <w:tmpl w:val="4EAA2D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CD0328"/>
    <w:multiLevelType w:val="hybridMultilevel"/>
    <w:tmpl w:val="8F506240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3">
    <w:nsid w:val="24F916CF"/>
    <w:multiLevelType w:val="hybridMultilevel"/>
    <w:tmpl w:val="7610C712"/>
    <w:lvl w:ilvl="0" w:tplc="BACA9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2821E4"/>
    <w:multiLevelType w:val="hybridMultilevel"/>
    <w:tmpl w:val="A394086A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6E6335"/>
    <w:multiLevelType w:val="singleLevel"/>
    <w:tmpl w:val="4E601E2C"/>
    <w:lvl w:ilvl="0">
      <w:start w:val="1"/>
      <w:numFmt w:val="upperRoman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16">
    <w:nsid w:val="28CF4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94B5FD1"/>
    <w:multiLevelType w:val="hybridMultilevel"/>
    <w:tmpl w:val="BB228DC4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BAA68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914640"/>
    <w:multiLevelType w:val="hybridMultilevel"/>
    <w:tmpl w:val="BA0C1830"/>
    <w:lvl w:ilvl="0" w:tplc="38684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64074E"/>
    <w:multiLevelType w:val="hybridMultilevel"/>
    <w:tmpl w:val="B64AD6F0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506B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FAB5357"/>
    <w:multiLevelType w:val="hybridMultilevel"/>
    <w:tmpl w:val="B4A0FC36"/>
    <w:lvl w:ilvl="0" w:tplc="F5ECFA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C23BF8"/>
    <w:multiLevelType w:val="hybridMultilevel"/>
    <w:tmpl w:val="C0AE80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6EF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B52D64"/>
    <w:multiLevelType w:val="multilevel"/>
    <w:tmpl w:val="1B5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E707E2"/>
    <w:multiLevelType w:val="singleLevel"/>
    <w:tmpl w:val="31200E5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5">
    <w:nsid w:val="499F1959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7A76B3"/>
    <w:multiLevelType w:val="hybridMultilevel"/>
    <w:tmpl w:val="156C4AD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C3787C"/>
    <w:multiLevelType w:val="hybridMultilevel"/>
    <w:tmpl w:val="EF8C5C06"/>
    <w:lvl w:ilvl="0" w:tplc="01D006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50C00C59"/>
    <w:multiLevelType w:val="hybridMultilevel"/>
    <w:tmpl w:val="C608B0CE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690B9E"/>
    <w:multiLevelType w:val="hybridMultilevel"/>
    <w:tmpl w:val="0B8E8560"/>
    <w:lvl w:ilvl="0" w:tplc="2B1C3C8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FD2883"/>
    <w:multiLevelType w:val="hybridMultilevel"/>
    <w:tmpl w:val="E70C734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E556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DBA011E"/>
    <w:multiLevelType w:val="hybridMultilevel"/>
    <w:tmpl w:val="6B34396A"/>
    <w:lvl w:ilvl="0" w:tplc="D466CEF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B0568"/>
    <w:multiLevelType w:val="multilevel"/>
    <w:tmpl w:val="B4A0FC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721B67"/>
    <w:multiLevelType w:val="hybridMultilevel"/>
    <w:tmpl w:val="7832822C"/>
    <w:lvl w:ilvl="0" w:tplc="9112F068">
      <w:start w:val="1"/>
      <w:numFmt w:val="decimal"/>
      <w:lvlText w:val="%1.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5">
    <w:nsid w:val="63FC76B7"/>
    <w:multiLevelType w:val="multilevel"/>
    <w:tmpl w:val="5AA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35701C"/>
    <w:multiLevelType w:val="hybridMultilevel"/>
    <w:tmpl w:val="4D38EF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467265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31827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39D312B"/>
    <w:multiLevelType w:val="singleLevel"/>
    <w:tmpl w:val="040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42F7E73"/>
    <w:multiLevelType w:val="hybridMultilevel"/>
    <w:tmpl w:val="6CC4FCC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0A43AD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91F5F18"/>
    <w:multiLevelType w:val="multilevel"/>
    <w:tmpl w:val="D8C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1"/>
  </w:num>
  <w:num w:numId="3">
    <w:abstractNumId w:val="7"/>
  </w:num>
  <w:num w:numId="4">
    <w:abstractNumId w:val="16"/>
  </w:num>
  <w:num w:numId="5">
    <w:abstractNumId w:val="25"/>
  </w:num>
  <w:num w:numId="6">
    <w:abstractNumId w:val="6"/>
  </w:num>
  <w:num w:numId="7">
    <w:abstractNumId w:val="8"/>
  </w:num>
  <w:num w:numId="8">
    <w:abstractNumId w:val="37"/>
  </w:num>
  <w:num w:numId="9">
    <w:abstractNumId w:val="31"/>
  </w:num>
  <w:num w:numId="10">
    <w:abstractNumId w:val="24"/>
  </w:num>
  <w:num w:numId="11">
    <w:abstractNumId w:val="20"/>
  </w:num>
  <w:num w:numId="12">
    <w:abstractNumId w:val="5"/>
  </w:num>
  <w:num w:numId="13">
    <w:abstractNumId w:val="3"/>
  </w:num>
  <w:num w:numId="14">
    <w:abstractNumId w:val="39"/>
  </w:num>
  <w:num w:numId="15">
    <w:abstractNumId w:val="38"/>
  </w:num>
  <w:num w:numId="16">
    <w:abstractNumId w:val="27"/>
  </w:num>
  <w:num w:numId="17">
    <w:abstractNumId w:val="17"/>
  </w:num>
  <w:num w:numId="18">
    <w:abstractNumId w:val="19"/>
  </w:num>
  <w:num w:numId="19">
    <w:abstractNumId w:val="23"/>
  </w:num>
  <w:num w:numId="20">
    <w:abstractNumId w:val="18"/>
  </w:num>
  <w:num w:numId="21">
    <w:abstractNumId w:val="13"/>
  </w:num>
  <w:num w:numId="22">
    <w:abstractNumId w:val="28"/>
  </w:num>
  <w:num w:numId="23">
    <w:abstractNumId w:val="30"/>
  </w:num>
  <w:num w:numId="24">
    <w:abstractNumId w:val="40"/>
  </w:num>
  <w:num w:numId="25">
    <w:abstractNumId w:val="9"/>
  </w:num>
  <w:num w:numId="26">
    <w:abstractNumId w:val="22"/>
  </w:num>
  <w:num w:numId="27">
    <w:abstractNumId w:val="14"/>
  </w:num>
  <w:num w:numId="28">
    <w:abstractNumId w:val="29"/>
  </w:num>
  <w:num w:numId="29">
    <w:abstractNumId w:val="21"/>
  </w:num>
  <w:num w:numId="30">
    <w:abstractNumId w:val="33"/>
  </w:num>
  <w:num w:numId="31">
    <w:abstractNumId w:val="4"/>
  </w:num>
  <w:num w:numId="32">
    <w:abstractNumId w:val="0"/>
  </w:num>
  <w:num w:numId="33">
    <w:abstractNumId w:val="32"/>
  </w:num>
  <w:num w:numId="34">
    <w:abstractNumId w:val="42"/>
  </w:num>
  <w:num w:numId="35">
    <w:abstractNumId w:val="35"/>
  </w:num>
  <w:num w:numId="36">
    <w:abstractNumId w:val="1"/>
  </w:num>
  <w:num w:numId="37">
    <w:abstractNumId w:val="12"/>
  </w:num>
  <w:num w:numId="38">
    <w:abstractNumId w:val="36"/>
  </w:num>
  <w:num w:numId="39">
    <w:abstractNumId w:val="34"/>
  </w:num>
  <w:num w:numId="40">
    <w:abstractNumId w:val="26"/>
  </w:num>
  <w:num w:numId="41">
    <w:abstractNumId w:val="2"/>
  </w:num>
  <w:num w:numId="42">
    <w:abstractNumId w:val="11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78F"/>
    <w:rsid w:val="00005D2A"/>
    <w:rsid w:val="00012300"/>
    <w:rsid w:val="00016A79"/>
    <w:rsid w:val="00016C4D"/>
    <w:rsid w:val="00017A11"/>
    <w:rsid w:val="00020D11"/>
    <w:rsid w:val="000238D3"/>
    <w:rsid w:val="00027864"/>
    <w:rsid w:val="000333C7"/>
    <w:rsid w:val="0003537B"/>
    <w:rsid w:val="00040848"/>
    <w:rsid w:val="00045B95"/>
    <w:rsid w:val="000460A2"/>
    <w:rsid w:val="00046790"/>
    <w:rsid w:val="0005583C"/>
    <w:rsid w:val="00055BF9"/>
    <w:rsid w:val="0005720B"/>
    <w:rsid w:val="000653CF"/>
    <w:rsid w:val="00067B31"/>
    <w:rsid w:val="00071774"/>
    <w:rsid w:val="00071924"/>
    <w:rsid w:val="00071DAA"/>
    <w:rsid w:val="00080898"/>
    <w:rsid w:val="00081151"/>
    <w:rsid w:val="0008165A"/>
    <w:rsid w:val="00082580"/>
    <w:rsid w:val="0008761E"/>
    <w:rsid w:val="00091967"/>
    <w:rsid w:val="00093664"/>
    <w:rsid w:val="000A7CE5"/>
    <w:rsid w:val="000B0673"/>
    <w:rsid w:val="000B1735"/>
    <w:rsid w:val="000B5647"/>
    <w:rsid w:val="000B5CFF"/>
    <w:rsid w:val="000C2929"/>
    <w:rsid w:val="000C4F78"/>
    <w:rsid w:val="000D00F3"/>
    <w:rsid w:val="000D0AF0"/>
    <w:rsid w:val="000D16C3"/>
    <w:rsid w:val="000D553D"/>
    <w:rsid w:val="000D5BA5"/>
    <w:rsid w:val="000D70BA"/>
    <w:rsid w:val="000E2786"/>
    <w:rsid w:val="000E2818"/>
    <w:rsid w:val="000E2BFA"/>
    <w:rsid w:val="000E4CEC"/>
    <w:rsid w:val="000E6402"/>
    <w:rsid w:val="000E6A4E"/>
    <w:rsid w:val="000E6CFD"/>
    <w:rsid w:val="000F14F8"/>
    <w:rsid w:val="000F457C"/>
    <w:rsid w:val="000F58C8"/>
    <w:rsid w:val="000F7B5D"/>
    <w:rsid w:val="00112CAF"/>
    <w:rsid w:val="00113DDB"/>
    <w:rsid w:val="00114430"/>
    <w:rsid w:val="001153DE"/>
    <w:rsid w:val="001225A2"/>
    <w:rsid w:val="00123DBF"/>
    <w:rsid w:val="00131A34"/>
    <w:rsid w:val="00131DA6"/>
    <w:rsid w:val="001328FF"/>
    <w:rsid w:val="00143A69"/>
    <w:rsid w:val="001502FE"/>
    <w:rsid w:val="0015354B"/>
    <w:rsid w:val="001576FA"/>
    <w:rsid w:val="001577E8"/>
    <w:rsid w:val="00160515"/>
    <w:rsid w:val="00161E0A"/>
    <w:rsid w:val="0016427A"/>
    <w:rsid w:val="0016517A"/>
    <w:rsid w:val="001675CC"/>
    <w:rsid w:val="001703D3"/>
    <w:rsid w:val="001747D0"/>
    <w:rsid w:val="00174AED"/>
    <w:rsid w:val="00175D89"/>
    <w:rsid w:val="00176184"/>
    <w:rsid w:val="00180779"/>
    <w:rsid w:val="00180895"/>
    <w:rsid w:val="001821A7"/>
    <w:rsid w:val="00185444"/>
    <w:rsid w:val="0018648A"/>
    <w:rsid w:val="00191F46"/>
    <w:rsid w:val="00195320"/>
    <w:rsid w:val="00196147"/>
    <w:rsid w:val="001A42A8"/>
    <w:rsid w:val="001B073D"/>
    <w:rsid w:val="001B0A5C"/>
    <w:rsid w:val="001B122E"/>
    <w:rsid w:val="001B1F38"/>
    <w:rsid w:val="001B364D"/>
    <w:rsid w:val="001B482F"/>
    <w:rsid w:val="001B4DD1"/>
    <w:rsid w:val="001B5F4C"/>
    <w:rsid w:val="001C3BED"/>
    <w:rsid w:val="001C4CBB"/>
    <w:rsid w:val="001C7578"/>
    <w:rsid w:val="001C7BA2"/>
    <w:rsid w:val="001D0463"/>
    <w:rsid w:val="001D0632"/>
    <w:rsid w:val="001D2F16"/>
    <w:rsid w:val="001E2C4C"/>
    <w:rsid w:val="001E541D"/>
    <w:rsid w:val="0020194F"/>
    <w:rsid w:val="002056FA"/>
    <w:rsid w:val="00205E4E"/>
    <w:rsid w:val="00214F6C"/>
    <w:rsid w:val="002228D2"/>
    <w:rsid w:val="00224214"/>
    <w:rsid w:val="00224921"/>
    <w:rsid w:val="002249FF"/>
    <w:rsid w:val="00226C1F"/>
    <w:rsid w:val="00235A9E"/>
    <w:rsid w:val="00243334"/>
    <w:rsid w:val="00246DD8"/>
    <w:rsid w:val="0025088B"/>
    <w:rsid w:val="002608F2"/>
    <w:rsid w:val="00263B32"/>
    <w:rsid w:val="0026569E"/>
    <w:rsid w:val="0026576C"/>
    <w:rsid w:val="00266634"/>
    <w:rsid w:val="002727B9"/>
    <w:rsid w:val="00272999"/>
    <w:rsid w:val="00274010"/>
    <w:rsid w:val="00275A81"/>
    <w:rsid w:val="00277345"/>
    <w:rsid w:val="002773AD"/>
    <w:rsid w:val="00281404"/>
    <w:rsid w:val="002818CB"/>
    <w:rsid w:val="00287F7E"/>
    <w:rsid w:val="00295D7D"/>
    <w:rsid w:val="002965D6"/>
    <w:rsid w:val="002A53DB"/>
    <w:rsid w:val="002B5516"/>
    <w:rsid w:val="002B78C2"/>
    <w:rsid w:val="002C1477"/>
    <w:rsid w:val="002C2E25"/>
    <w:rsid w:val="002D0D88"/>
    <w:rsid w:val="002D171F"/>
    <w:rsid w:val="002D1779"/>
    <w:rsid w:val="002D2758"/>
    <w:rsid w:val="002D3750"/>
    <w:rsid w:val="002D4645"/>
    <w:rsid w:val="002D614F"/>
    <w:rsid w:val="002D760A"/>
    <w:rsid w:val="002E052E"/>
    <w:rsid w:val="002E0BCD"/>
    <w:rsid w:val="002E28E9"/>
    <w:rsid w:val="002E7C6C"/>
    <w:rsid w:val="002F7763"/>
    <w:rsid w:val="003014BF"/>
    <w:rsid w:val="00311434"/>
    <w:rsid w:val="00314108"/>
    <w:rsid w:val="003163E1"/>
    <w:rsid w:val="00316F1D"/>
    <w:rsid w:val="003237E1"/>
    <w:rsid w:val="0032525A"/>
    <w:rsid w:val="003339C3"/>
    <w:rsid w:val="00333C95"/>
    <w:rsid w:val="003403FB"/>
    <w:rsid w:val="00343662"/>
    <w:rsid w:val="003455B9"/>
    <w:rsid w:val="00352C88"/>
    <w:rsid w:val="003533A7"/>
    <w:rsid w:val="00353D7B"/>
    <w:rsid w:val="00354254"/>
    <w:rsid w:val="003547AD"/>
    <w:rsid w:val="00361BED"/>
    <w:rsid w:val="003636F7"/>
    <w:rsid w:val="0036721C"/>
    <w:rsid w:val="00370149"/>
    <w:rsid w:val="00370CA6"/>
    <w:rsid w:val="00370E69"/>
    <w:rsid w:val="003727E9"/>
    <w:rsid w:val="00376D4E"/>
    <w:rsid w:val="003813F3"/>
    <w:rsid w:val="00386EF8"/>
    <w:rsid w:val="0038775A"/>
    <w:rsid w:val="00391D47"/>
    <w:rsid w:val="0039225E"/>
    <w:rsid w:val="0039319E"/>
    <w:rsid w:val="003A4430"/>
    <w:rsid w:val="003A5279"/>
    <w:rsid w:val="003A6998"/>
    <w:rsid w:val="003B0D9E"/>
    <w:rsid w:val="003B2BA9"/>
    <w:rsid w:val="003C1ADD"/>
    <w:rsid w:val="003C1E4A"/>
    <w:rsid w:val="003C428A"/>
    <w:rsid w:val="003D235F"/>
    <w:rsid w:val="003D5570"/>
    <w:rsid w:val="003E2D7C"/>
    <w:rsid w:val="003E3C1D"/>
    <w:rsid w:val="003E3FEA"/>
    <w:rsid w:val="003E66A8"/>
    <w:rsid w:val="003F28E1"/>
    <w:rsid w:val="003F4141"/>
    <w:rsid w:val="003F6BE7"/>
    <w:rsid w:val="00400C94"/>
    <w:rsid w:val="00401CFA"/>
    <w:rsid w:val="00401D76"/>
    <w:rsid w:val="00406E58"/>
    <w:rsid w:val="00412F4A"/>
    <w:rsid w:val="0041431C"/>
    <w:rsid w:val="00414FEB"/>
    <w:rsid w:val="004168F6"/>
    <w:rsid w:val="00423740"/>
    <w:rsid w:val="004266D0"/>
    <w:rsid w:val="004304B1"/>
    <w:rsid w:val="00435045"/>
    <w:rsid w:val="0043589D"/>
    <w:rsid w:val="00441DDC"/>
    <w:rsid w:val="00443147"/>
    <w:rsid w:val="004441CD"/>
    <w:rsid w:val="00447D62"/>
    <w:rsid w:val="00452B88"/>
    <w:rsid w:val="004539FF"/>
    <w:rsid w:val="00453A54"/>
    <w:rsid w:val="00457166"/>
    <w:rsid w:val="00466BBD"/>
    <w:rsid w:val="004704FC"/>
    <w:rsid w:val="00470DB5"/>
    <w:rsid w:val="0047658B"/>
    <w:rsid w:val="00480F52"/>
    <w:rsid w:val="00484AEE"/>
    <w:rsid w:val="004852BA"/>
    <w:rsid w:val="004855E5"/>
    <w:rsid w:val="004876DE"/>
    <w:rsid w:val="0049269F"/>
    <w:rsid w:val="0049314C"/>
    <w:rsid w:val="004938DD"/>
    <w:rsid w:val="0049509C"/>
    <w:rsid w:val="004A3A4C"/>
    <w:rsid w:val="004A58D5"/>
    <w:rsid w:val="004A7081"/>
    <w:rsid w:val="004A75B3"/>
    <w:rsid w:val="004B29B4"/>
    <w:rsid w:val="004B4FB6"/>
    <w:rsid w:val="004B58B8"/>
    <w:rsid w:val="004C0402"/>
    <w:rsid w:val="004C2430"/>
    <w:rsid w:val="004C255F"/>
    <w:rsid w:val="004C3865"/>
    <w:rsid w:val="004C3898"/>
    <w:rsid w:val="004C501D"/>
    <w:rsid w:val="004C6037"/>
    <w:rsid w:val="004D031A"/>
    <w:rsid w:val="004D612A"/>
    <w:rsid w:val="004D6592"/>
    <w:rsid w:val="004E2C84"/>
    <w:rsid w:val="004E3CCA"/>
    <w:rsid w:val="004E7072"/>
    <w:rsid w:val="004F001C"/>
    <w:rsid w:val="004F183D"/>
    <w:rsid w:val="004F1BD6"/>
    <w:rsid w:val="004F21D5"/>
    <w:rsid w:val="004F28F6"/>
    <w:rsid w:val="00501881"/>
    <w:rsid w:val="00505551"/>
    <w:rsid w:val="00510CAB"/>
    <w:rsid w:val="00514021"/>
    <w:rsid w:val="00521E10"/>
    <w:rsid w:val="005224ED"/>
    <w:rsid w:val="00525537"/>
    <w:rsid w:val="005278B3"/>
    <w:rsid w:val="0053154A"/>
    <w:rsid w:val="005317AD"/>
    <w:rsid w:val="00531C36"/>
    <w:rsid w:val="00535DEE"/>
    <w:rsid w:val="00540B38"/>
    <w:rsid w:val="00541439"/>
    <w:rsid w:val="00541687"/>
    <w:rsid w:val="00542F70"/>
    <w:rsid w:val="00544785"/>
    <w:rsid w:val="00545738"/>
    <w:rsid w:val="005463A5"/>
    <w:rsid w:val="00551230"/>
    <w:rsid w:val="00551C93"/>
    <w:rsid w:val="00552648"/>
    <w:rsid w:val="00555684"/>
    <w:rsid w:val="00556146"/>
    <w:rsid w:val="00560271"/>
    <w:rsid w:val="00566F9C"/>
    <w:rsid w:val="00572F35"/>
    <w:rsid w:val="00573527"/>
    <w:rsid w:val="00574267"/>
    <w:rsid w:val="00574A94"/>
    <w:rsid w:val="005766C6"/>
    <w:rsid w:val="00576938"/>
    <w:rsid w:val="00580EAC"/>
    <w:rsid w:val="00583132"/>
    <w:rsid w:val="00583747"/>
    <w:rsid w:val="00584906"/>
    <w:rsid w:val="00584ADE"/>
    <w:rsid w:val="00585EE7"/>
    <w:rsid w:val="005860F8"/>
    <w:rsid w:val="00586565"/>
    <w:rsid w:val="00586981"/>
    <w:rsid w:val="00591FB1"/>
    <w:rsid w:val="005A0732"/>
    <w:rsid w:val="005A1BCE"/>
    <w:rsid w:val="005A2933"/>
    <w:rsid w:val="005A2E99"/>
    <w:rsid w:val="005A45A6"/>
    <w:rsid w:val="005A76FE"/>
    <w:rsid w:val="005B24DE"/>
    <w:rsid w:val="005B47C6"/>
    <w:rsid w:val="005B63E4"/>
    <w:rsid w:val="005C1536"/>
    <w:rsid w:val="005C54A7"/>
    <w:rsid w:val="005D0A74"/>
    <w:rsid w:val="005D2525"/>
    <w:rsid w:val="005D37FF"/>
    <w:rsid w:val="005D5352"/>
    <w:rsid w:val="005D5641"/>
    <w:rsid w:val="005D5946"/>
    <w:rsid w:val="005D673E"/>
    <w:rsid w:val="005E06C0"/>
    <w:rsid w:val="005E1DE7"/>
    <w:rsid w:val="005E3D75"/>
    <w:rsid w:val="005E58EC"/>
    <w:rsid w:val="005E7962"/>
    <w:rsid w:val="005F1017"/>
    <w:rsid w:val="005F2ECE"/>
    <w:rsid w:val="005F3C52"/>
    <w:rsid w:val="005F769A"/>
    <w:rsid w:val="00607753"/>
    <w:rsid w:val="00610FA6"/>
    <w:rsid w:val="006151A0"/>
    <w:rsid w:val="006236C9"/>
    <w:rsid w:val="00626620"/>
    <w:rsid w:val="006266C5"/>
    <w:rsid w:val="006277F9"/>
    <w:rsid w:val="00636140"/>
    <w:rsid w:val="00636541"/>
    <w:rsid w:val="0064768A"/>
    <w:rsid w:val="00647B5E"/>
    <w:rsid w:val="0065096E"/>
    <w:rsid w:val="0065430F"/>
    <w:rsid w:val="00657CFE"/>
    <w:rsid w:val="00660853"/>
    <w:rsid w:val="00660C79"/>
    <w:rsid w:val="00663F31"/>
    <w:rsid w:val="00666988"/>
    <w:rsid w:val="00671B2A"/>
    <w:rsid w:val="006720D2"/>
    <w:rsid w:val="00672534"/>
    <w:rsid w:val="00674229"/>
    <w:rsid w:val="006836CE"/>
    <w:rsid w:val="00686AAB"/>
    <w:rsid w:val="006922DE"/>
    <w:rsid w:val="006939DB"/>
    <w:rsid w:val="006952FA"/>
    <w:rsid w:val="006A02DA"/>
    <w:rsid w:val="006A3997"/>
    <w:rsid w:val="006A6526"/>
    <w:rsid w:val="006A6B66"/>
    <w:rsid w:val="006B0A1D"/>
    <w:rsid w:val="006B0E86"/>
    <w:rsid w:val="006B3D74"/>
    <w:rsid w:val="006B5489"/>
    <w:rsid w:val="006B5995"/>
    <w:rsid w:val="006B6565"/>
    <w:rsid w:val="006B7223"/>
    <w:rsid w:val="006B7CFB"/>
    <w:rsid w:val="006C0F53"/>
    <w:rsid w:val="006C2502"/>
    <w:rsid w:val="006C2794"/>
    <w:rsid w:val="006C4D90"/>
    <w:rsid w:val="006C5EE9"/>
    <w:rsid w:val="006C6363"/>
    <w:rsid w:val="006C69EC"/>
    <w:rsid w:val="006C6D60"/>
    <w:rsid w:val="006C74EA"/>
    <w:rsid w:val="006D112D"/>
    <w:rsid w:val="006D3C62"/>
    <w:rsid w:val="006E1823"/>
    <w:rsid w:val="006E2CD3"/>
    <w:rsid w:val="006E3ED2"/>
    <w:rsid w:val="006E53BC"/>
    <w:rsid w:val="006E611A"/>
    <w:rsid w:val="006F212B"/>
    <w:rsid w:val="006F4CA7"/>
    <w:rsid w:val="006F4E4E"/>
    <w:rsid w:val="007023FD"/>
    <w:rsid w:val="00703D76"/>
    <w:rsid w:val="007043F7"/>
    <w:rsid w:val="00707B71"/>
    <w:rsid w:val="007134B9"/>
    <w:rsid w:val="0071491A"/>
    <w:rsid w:val="00714CCD"/>
    <w:rsid w:val="00716965"/>
    <w:rsid w:val="00733062"/>
    <w:rsid w:val="00736D89"/>
    <w:rsid w:val="007403FD"/>
    <w:rsid w:val="00740964"/>
    <w:rsid w:val="0074751A"/>
    <w:rsid w:val="0075062A"/>
    <w:rsid w:val="007536CD"/>
    <w:rsid w:val="0075468F"/>
    <w:rsid w:val="007714F6"/>
    <w:rsid w:val="007723E9"/>
    <w:rsid w:val="00776996"/>
    <w:rsid w:val="00777128"/>
    <w:rsid w:val="00777188"/>
    <w:rsid w:val="0078017A"/>
    <w:rsid w:val="007831B7"/>
    <w:rsid w:val="00783983"/>
    <w:rsid w:val="00795D25"/>
    <w:rsid w:val="007A095C"/>
    <w:rsid w:val="007A3484"/>
    <w:rsid w:val="007A4E0F"/>
    <w:rsid w:val="007A64C6"/>
    <w:rsid w:val="007B03F0"/>
    <w:rsid w:val="007B0832"/>
    <w:rsid w:val="007B0954"/>
    <w:rsid w:val="007B60B7"/>
    <w:rsid w:val="007D1851"/>
    <w:rsid w:val="007D1DD5"/>
    <w:rsid w:val="007D509D"/>
    <w:rsid w:val="007E0F94"/>
    <w:rsid w:val="007F1480"/>
    <w:rsid w:val="007F32C0"/>
    <w:rsid w:val="007F3C5A"/>
    <w:rsid w:val="007F5026"/>
    <w:rsid w:val="007F58FC"/>
    <w:rsid w:val="00800AD6"/>
    <w:rsid w:val="00803CB0"/>
    <w:rsid w:val="00804C42"/>
    <w:rsid w:val="00805448"/>
    <w:rsid w:val="00806860"/>
    <w:rsid w:val="00807DA7"/>
    <w:rsid w:val="00811A34"/>
    <w:rsid w:val="00817225"/>
    <w:rsid w:val="008204CE"/>
    <w:rsid w:val="0082164F"/>
    <w:rsid w:val="008233FF"/>
    <w:rsid w:val="008238C3"/>
    <w:rsid w:val="00825844"/>
    <w:rsid w:val="00841046"/>
    <w:rsid w:val="00851987"/>
    <w:rsid w:val="00856B26"/>
    <w:rsid w:val="008624F6"/>
    <w:rsid w:val="00863D43"/>
    <w:rsid w:val="008674C9"/>
    <w:rsid w:val="008730EF"/>
    <w:rsid w:val="00873493"/>
    <w:rsid w:val="0087445E"/>
    <w:rsid w:val="00885538"/>
    <w:rsid w:val="008919CA"/>
    <w:rsid w:val="00894B34"/>
    <w:rsid w:val="008A0F02"/>
    <w:rsid w:val="008A196D"/>
    <w:rsid w:val="008A43B8"/>
    <w:rsid w:val="008B1281"/>
    <w:rsid w:val="008B20D2"/>
    <w:rsid w:val="008B2174"/>
    <w:rsid w:val="008B4730"/>
    <w:rsid w:val="008B712C"/>
    <w:rsid w:val="008C04B3"/>
    <w:rsid w:val="008C17D4"/>
    <w:rsid w:val="008C39C3"/>
    <w:rsid w:val="008C4A67"/>
    <w:rsid w:val="008C50FC"/>
    <w:rsid w:val="008D08C4"/>
    <w:rsid w:val="008D5A42"/>
    <w:rsid w:val="008E2287"/>
    <w:rsid w:val="008E446B"/>
    <w:rsid w:val="008E4F26"/>
    <w:rsid w:val="008F1725"/>
    <w:rsid w:val="008F3A67"/>
    <w:rsid w:val="008F3EB3"/>
    <w:rsid w:val="008F618D"/>
    <w:rsid w:val="008F7280"/>
    <w:rsid w:val="008F7E01"/>
    <w:rsid w:val="00902D8F"/>
    <w:rsid w:val="00906729"/>
    <w:rsid w:val="009108F6"/>
    <w:rsid w:val="00914A34"/>
    <w:rsid w:val="0092048D"/>
    <w:rsid w:val="0092092F"/>
    <w:rsid w:val="0092104F"/>
    <w:rsid w:val="009261CC"/>
    <w:rsid w:val="0092678F"/>
    <w:rsid w:val="00931FE1"/>
    <w:rsid w:val="00932259"/>
    <w:rsid w:val="009402F9"/>
    <w:rsid w:val="00940F45"/>
    <w:rsid w:val="009445F8"/>
    <w:rsid w:val="00944FED"/>
    <w:rsid w:val="00945434"/>
    <w:rsid w:val="0094746F"/>
    <w:rsid w:val="00950A97"/>
    <w:rsid w:val="00951647"/>
    <w:rsid w:val="009547A8"/>
    <w:rsid w:val="00955C56"/>
    <w:rsid w:val="00957FE3"/>
    <w:rsid w:val="00960441"/>
    <w:rsid w:val="00960D95"/>
    <w:rsid w:val="0096177E"/>
    <w:rsid w:val="0096194C"/>
    <w:rsid w:val="00962A72"/>
    <w:rsid w:val="009705D1"/>
    <w:rsid w:val="00971D69"/>
    <w:rsid w:val="00972B10"/>
    <w:rsid w:val="0097582C"/>
    <w:rsid w:val="009774E2"/>
    <w:rsid w:val="00982402"/>
    <w:rsid w:val="00982B36"/>
    <w:rsid w:val="00982D7D"/>
    <w:rsid w:val="00987965"/>
    <w:rsid w:val="00990A63"/>
    <w:rsid w:val="0099176D"/>
    <w:rsid w:val="00992C04"/>
    <w:rsid w:val="0099340E"/>
    <w:rsid w:val="00993CDA"/>
    <w:rsid w:val="00994891"/>
    <w:rsid w:val="009A00A7"/>
    <w:rsid w:val="009A0179"/>
    <w:rsid w:val="009B33AE"/>
    <w:rsid w:val="009B60F0"/>
    <w:rsid w:val="009B786A"/>
    <w:rsid w:val="009C02AE"/>
    <w:rsid w:val="009C0433"/>
    <w:rsid w:val="009C104C"/>
    <w:rsid w:val="009C2037"/>
    <w:rsid w:val="009C358D"/>
    <w:rsid w:val="009C6C7D"/>
    <w:rsid w:val="009C7278"/>
    <w:rsid w:val="009C7D71"/>
    <w:rsid w:val="009D441A"/>
    <w:rsid w:val="009E06AA"/>
    <w:rsid w:val="009F63EE"/>
    <w:rsid w:val="00A01E2E"/>
    <w:rsid w:val="00A0266C"/>
    <w:rsid w:val="00A05317"/>
    <w:rsid w:val="00A063C1"/>
    <w:rsid w:val="00A101CC"/>
    <w:rsid w:val="00A11798"/>
    <w:rsid w:val="00A14CC7"/>
    <w:rsid w:val="00A16748"/>
    <w:rsid w:val="00A16EFC"/>
    <w:rsid w:val="00A200B5"/>
    <w:rsid w:val="00A22A75"/>
    <w:rsid w:val="00A245B5"/>
    <w:rsid w:val="00A24B23"/>
    <w:rsid w:val="00A258E8"/>
    <w:rsid w:val="00A337C3"/>
    <w:rsid w:val="00A340B8"/>
    <w:rsid w:val="00A35070"/>
    <w:rsid w:val="00A36C30"/>
    <w:rsid w:val="00A43AAF"/>
    <w:rsid w:val="00A526AD"/>
    <w:rsid w:val="00A531A2"/>
    <w:rsid w:val="00A55A2B"/>
    <w:rsid w:val="00A6085B"/>
    <w:rsid w:val="00A66397"/>
    <w:rsid w:val="00A722E9"/>
    <w:rsid w:val="00A727D5"/>
    <w:rsid w:val="00A7375A"/>
    <w:rsid w:val="00A75EF2"/>
    <w:rsid w:val="00A768B5"/>
    <w:rsid w:val="00A77D6D"/>
    <w:rsid w:val="00A8115F"/>
    <w:rsid w:val="00A8526E"/>
    <w:rsid w:val="00A8634D"/>
    <w:rsid w:val="00A867B1"/>
    <w:rsid w:val="00A86E55"/>
    <w:rsid w:val="00A90E36"/>
    <w:rsid w:val="00A91965"/>
    <w:rsid w:val="00A92623"/>
    <w:rsid w:val="00A93591"/>
    <w:rsid w:val="00A935C7"/>
    <w:rsid w:val="00A93A72"/>
    <w:rsid w:val="00A94093"/>
    <w:rsid w:val="00A9443A"/>
    <w:rsid w:val="00A94569"/>
    <w:rsid w:val="00AA0091"/>
    <w:rsid w:val="00AA5140"/>
    <w:rsid w:val="00AB14F9"/>
    <w:rsid w:val="00AB1A4E"/>
    <w:rsid w:val="00AB1B5B"/>
    <w:rsid w:val="00AB6151"/>
    <w:rsid w:val="00AB68FD"/>
    <w:rsid w:val="00AC08EC"/>
    <w:rsid w:val="00AC133A"/>
    <w:rsid w:val="00AC32EE"/>
    <w:rsid w:val="00AC3440"/>
    <w:rsid w:val="00AC346B"/>
    <w:rsid w:val="00AC6BAF"/>
    <w:rsid w:val="00AD08DF"/>
    <w:rsid w:val="00AD1D3D"/>
    <w:rsid w:val="00AD3182"/>
    <w:rsid w:val="00AD58A9"/>
    <w:rsid w:val="00AE2329"/>
    <w:rsid w:val="00AE57B0"/>
    <w:rsid w:val="00AE5B04"/>
    <w:rsid w:val="00AF42AB"/>
    <w:rsid w:val="00AF54ED"/>
    <w:rsid w:val="00B07FFB"/>
    <w:rsid w:val="00B11CDC"/>
    <w:rsid w:val="00B13C19"/>
    <w:rsid w:val="00B146E8"/>
    <w:rsid w:val="00B2467B"/>
    <w:rsid w:val="00B27558"/>
    <w:rsid w:val="00B33905"/>
    <w:rsid w:val="00B358CF"/>
    <w:rsid w:val="00B425BD"/>
    <w:rsid w:val="00B43272"/>
    <w:rsid w:val="00B436F5"/>
    <w:rsid w:val="00B450F4"/>
    <w:rsid w:val="00B52494"/>
    <w:rsid w:val="00B54F09"/>
    <w:rsid w:val="00B55A1C"/>
    <w:rsid w:val="00B56C42"/>
    <w:rsid w:val="00B5770E"/>
    <w:rsid w:val="00B62B00"/>
    <w:rsid w:val="00B65941"/>
    <w:rsid w:val="00B73880"/>
    <w:rsid w:val="00B763E3"/>
    <w:rsid w:val="00B838DC"/>
    <w:rsid w:val="00B8794B"/>
    <w:rsid w:val="00B901DC"/>
    <w:rsid w:val="00B92534"/>
    <w:rsid w:val="00B94937"/>
    <w:rsid w:val="00B961A2"/>
    <w:rsid w:val="00B96583"/>
    <w:rsid w:val="00BA07D7"/>
    <w:rsid w:val="00BA1CD1"/>
    <w:rsid w:val="00BA69EB"/>
    <w:rsid w:val="00BB192C"/>
    <w:rsid w:val="00BB196F"/>
    <w:rsid w:val="00BB1B98"/>
    <w:rsid w:val="00BB22B0"/>
    <w:rsid w:val="00BB2B73"/>
    <w:rsid w:val="00BB630A"/>
    <w:rsid w:val="00BC1021"/>
    <w:rsid w:val="00BC1442"/>
    <w:rsid w:val="00BD13C7"/>
    <w:rsid w:val="00BD1CBB"/>
    <w:rsid w:val="00BD5D04"/>
    <w:rsid w:val="00BE0FA7"/>
    <w:rsid w:val="00BE14A5"/>
    <w:rsid w:val="00BE163E"/>
    <w:rsid w:val="00BE237B"/>
    <w:rsid w:val="00BE57DA"/>
    <w:rsid w:val="00BE7F8F"/>
    <w:rsid w:val="00BF6B2D"/>
    <w:rsid w:val="00C00F08"/>
    <w:rsid w:val="00C0316E"/>
    <w:rsid w:val="00C03DC6"/>
    <w:rsid w:val="00C04CA6"/>
    <w:rsid w:val="00C05AC6"/>
    <w:rsid w:val="00C105B9"/>
    <w:rsid w:val="00C13411"/>
    <w:rsid w:val="00C20196"/>
    <w:rsid w:val="00C22045"/>
    <w:rsid w:val="00C2208E"/>
    <w:rsid w:val="00C22767"/>
    <w:rsid w:val="00C250AF"/>
    <w:rsid w:val="00C25540"/>
    <w:rsid w:val="00C25E81"/>
    <w:rsid w:val="00C2626C"/>
    <w:rsid w:val="00C30975"/>
    <w:rsid w:val="00C341DD"/>
    <w:rsid w:val="00C41445"/>
    <w:rsid w:val="00C45220"/>
    <w:rsid w:val="00C47A2D"/>
    <w:rsid w:val="00C52B47"/>
    <w:rsid w:val="00C57B80"/>
    <w:rsid w:val="00C6109A"/>
    <w:rsid w:val="00C61695"/>
    <w:rsid w:val="00C65E27"/>
    <w:rsid w:val="00C704EF"/>
    <w:rsid w:val="00C71108"/>
    <w:rsid w:val="00C714EB"/>
    <w:rsid w:val="00C766A0"/>
    <w:rsid w:val="00C8032D"/>
    <w:rsid w:val="00C82B72"/>
    <w:rsid w:val="00C85193"/>
    <w:rsid w:val="00C854AE"/>
    <w:rsid w:val="00C85D0F"/>
    <w:rsid w:val="00C86FCF"/>
    <w:rsid w:val="00C90C6D"/>
    <w:rsid w:val="00C90E4F"/>
    <w:rsid w:val="00C921DC"/>
    <w:rsid w:val="00C94C83"/>
    <w:rsid w:val="00C95AC3"/>
    <w:rsid w:val="00C95B7F"/>
    <w:rsid w:val="00CA1D99"/>
    <w:rsid w:val="00CA4A88"/>
    <w:rsid w:val="00CA6B01"/>
    <w:rsid w:val="00CA74FF"/>
    <w:rsid w:val="00CA7CC7"/>
    <w:rsid w:val="00CB2519"/>
    <w:rsid w:val="00CB7577"/>
    <w:rsid w:val="00CC2D87"/>
    <w:rsid w:val="00CC2EA5"/>
    <w:rsid w:val="00CD29E8"/>
    <w:rsid w:val="00CD3CB9"/>
    <w:rsid w:val="00CE3B97"/>
    <w:rsid w:val="00CE5F52"/>
    <w:rsid w:val="00CE6137"/>
    <w:rsid w:val="00CE7FD9"/>
    <w:rsid w:val="00D03CBD"/>
    <w:rsid w:val="00D04770"/>
    <w:rsid w:val="00D057FD"/>
    <w:rsid w:val="00D065E3"/>
    <w:rsid w:val="00D10AE0"/>
    <w:rsid w:val="00D112E4"/>
    <w:rsid w:val="00D11559"/>
    <w:rsid w:val="00D11D85"/>
    <w:rsid w:val="00D11EFE"/>
    <w:rsid w:val="00D1679F"/>
    <w:rsid w:val="00D17AF1"/>
    <w:rsid w:val="00D2100D"/>
    <w:rsid w:val="00D23CEE"/>
    <w:rsid w:val="00D40260"/>
    <w:rsid w:val="00D406AE"/>
    <w:rsid w:val="00D44E04"/>
    <w:rsid w:val="00D51FE7"/>
    <w:rsid w:val="00D54E69"/>
    <w:rsid w:val="00D559E2"/>
    <w:rsid w:val="00D634A5"/>
    <w:rsid w:val="00D73E86"/>
    <w:rsid w:val="00D74007"/>
    <w:rsid w:val="00D8278C"/>
    <w:rsid w:val="00D82A0B"/>
    <w:rsid w:val="00D82EB2"/>
    <w:rsid w:val="00D84EEE"/>
    <w:rsid w:val="00D85616"/>
    <w:rsid w:val="00D86509"/>
    <w:rsid w:val="00D90431"/>
    <w:rsid w:val="00D910C8"/>
    <w:rsid w:val="00D931DA"/>
    <w:rsid w:val="00D950C0"/>
    <w:rsid w:val="00DA01A9"/>
    <w:rsid w:val="00DA28DB"/>
    <w:rsid w:val="00DA3467"/>
    <w:rsid w:val="00DA41D2"/>
    <w:rsid w:val="00DA4E12"/>
    <w:rsid w:val="00DA6DCA"/>
    <w:rsid w:val="00DB34B1"/>
    <w:rsid w:val="00DB59C7"/>
    <w:rsid w:val="00DB66A0"/>
    <w:rsid w:val="00DB7925"/>
    <w:rsid w:val="00DC4DAB"/>
    <w:rsid w:val="00DC4EBD"/>
    <w:rsid w:val="00DD409D"/>
    <w:rsid w:val="00DD5BCE"/>
    <w:rsid w:val="00DE26C8"/>
    <w:rsid w:val="00DE2C55"/>
    <w:rsid w:val="00DE3B61"/>
    <w:rsid w:val="00DE7BBB"/>
    <w:rsid w:val="00DF6D88"/>
    <w:rsid w:val="00E05102"/>
    <w:rsid w:val="00E061DE"/>
    <w:rsid w:val="00E07909"/>
    <w:rsid w:val="00E128E7"/>
    <w:rsid w:val="00E13C5C"/>
    <w:rsid w:val="00E14CFC"/>
    <w:rsid w:val="00E15FDE"/>
    <w:rsid w:val="00E3097F"/>
    <w:rsid w:val="00E332C4"/>
    <w:rsid w:val="00E361FD"/>
    <w:rsid w:val="00E40B00"/>
    <w:rsid w:val="00E41EDF"/>
    <w:rsid w:val="00E42B24"/>
    <w:rsid w:val="00E450C0"/>
    <w:rsid w:val="00E472C3"/>
    <w:rsid w:val="00E50F88"/>
    <w:rsid w:val="00E51609"/>
    <w:rsid w:val="00E51A4E"/>
    <w:rsid w:val="00E5319D"/>
    <w:rsid w:val="00E61DBF"/>
    <w:rsid w:val="00E62B0C"/>
    <w:rsid w:val="00E64D9C"/>
    <w:rsid w:val="00E64E59"/>
    <w:rsid w:val="00E66919"/>
    <w:rsid w:val="00E72B7F"/>
    <w:rsid w:val="00E743DA"/>
    <w:rsid w:val="00E7503C"/>
    <w:rsid w:val="00E75E09"/>
    <w:rsid w:val="00E8369C"/>
    <w:rsid w:val="00E83C36"/>
    <w:rsid w:val="00E843E7"/>
    <w:rsid w:val="00E844D5"/>
    <w:rsid w:val="00E853B1"/>
    <w:rsid w:val="00E863AC"/>
    <w:rsid w:val="00E91C2B"/>
    <w:rsid w:val="00E91D4C"/>
    <w:rsid w:val="00E946D7"/>
    <w:rsid w:val="00E948F9"/>
    <w:rsid w:val="00E97DD6"/>
    <w:rsid w:val="00EA06F6"/>
    <w:rsid w:val="00EA76E2"/>
    <w:rsid w:val="00EB2BD4"/>
    <w:rsid w:val="00EC44BC"/>
    <w:rsid w:val="00EC671C"/>
    <w:rsid w:val="00ED03C2"/>
    <w:rsid w:val="00ED266B"/>
    <w:rsid w:val="00ED5C65"/>
    <w:rsid w:val="00ED6F11"/>
    <w:rsid w:val="00EE04A9"/>
    <w:rsid w:val="00EE0A03"/>
    <w:rsid w:val="00EE0CDC"/>
    <w:rsid w:val="00EE7C69"/>
    <w:rsid w:val="00EF0447"/>
    <w:rsid w:val="00EF19C9"/>
    <w:rsid w:val="00EF2944"/>
    <w:rsid w:val="00EF4449"/>
    <w:rsid w:val="00EF6BC8"/>
    <w:rsid w:val="00F01F61"/>
    <w:rsid w:val="00F021FD"/>
    <w:rsid w:val="00F04AD6"/>
    <w:rsid w:val="00F12DBD"/>
    <w:rsid w:val="00F16FBF"/>
    <w:rsid w:val="00F21955"/>
    <w:rsid w:val="00F25178"/>
    <w:rsid w:val="00F316C6"/>
    <w:rsid w:val="00F32F91"/>
    <w:rsid w:val="00F36026"/>
    <w:rsid w:val="00F40021"/>
    <w:rsid w:val="00F406F8"/>
    <w:rsid w:val="00F467F6"/>
    <w:rsid w:val="00F515CD"/>
    <w:rsid w:val="00F5384F"/>
    <w:rsid w:val="00F55867"/>
    <w:rsid w:val="00F576E7"/>
    <w:rsid w:val="00F607E3"/>
    <w:rsid w:val="00F61AC2"/>
    <w:rsid w:val="00F63A41"/>
    <w:rsid w:val="00F66AF7"/>
    <w:rsid w:val="00F6733A"/>
    <w:rsid w:val="00F70A21"/>
    <w:rsid w:val="00F72A33"/>
    <w:rsid w:val="00F72D3A"/>
    <w:rsid w:val="00F74506"/>
    <w:rsid w:val="00F76694"/>
    <w:rsid w:val="00F8633B"/>
    <w:rsid w:val="00F87A25"/>
    <w:rsid w:val="00F937EC"/>
    <w:rsid w:val="00F93EB4"/>
    <w:rsid w:val="00F9484A"/>
    <w:rsid w:val="00F96A5B"/>
    <w:rsid w:val="00F97446"/>
    <w:rsid w:val="00FA110F"/>
    <w:rsid w:val="00FA23A1"/>
    <w:rsid w:val="00FA5B0D"/>
    <w:rsid w:val="00FB3742"/>
    <w:rsid w:val="00FB5A9A"/>
    <w:rsid w:val="00FB5D78"/>
    <w:rsid w:val="00FB605B"/>
    <w:rsid w:val="00FB738E"/>
    <w:rsid w:val="00FC3D8F"/>
    <w:rsid w:val="00FC525C"/>
    <w:rsid w:val="00FE336B"/>
    <w:rsid w:val="00FE358A"/>
    <w:rsid w:val="00FE652C"/>
    <w:rsid w:val="00FE7A87"/>
    <w:rsid w:val="00FF0450"/>
    <w:rsid w:val="00FF1E7C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B61"/>
  </w:style>
  <w:style w:type="paragraph" w:styleId="Cmsor1">
    <w:name w:val="heading 1"/>
    <w:basedOn w:val="Norml"/>
    <w:next w:val="Norml"/>
    <w:qFormat/>
    <w:rsid w:val="00DE3B6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DE3B61"/>
    <w:pPr>
      <w:keepNext/>
      <w:jc w:val="both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DE3B61"/>
    <w:pPr>
      <w:ind w:left="993" w:hanging="993"/>
      <w:jc w:val="both"/>
    </w:pPr>
    <w:rPr>
      <w:sz w:val="24"/>
    </w:rPr>
  </w:style>
  <w:style w:type="paragraph" w:styleId="Szvegtrzs">
    <w:name w:val="Body Text"/>
    <w:basedOn w:val="Norml"/>
    <w:rsid w:val="00DE3B61"/>
    <w:pPr>
      <w:jc w:val="both"/>
    </w:pPr>
    <w:rPr>
      <w:sz w:val="24"/>
    </w:rPr>
  </w:style>
  <w:style w:type="paragraph" w:styleId="lfej">
    <w:name w:val="header"/>
    <w:basedOn w:val="Norml"/>
    <w:rsid w:val="00DE3B6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E3B61"/>
  </w:style>
  <w:style w:type="paragraph" w:styleId="Buborkszveg">
    <w:name w:val="Balloon Text"/>
    <w:basedOn w:val="Norml"/>
    <w:semiHidden/>
    <w:rsid w:val="001D0463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776996"/>
    <w:pPr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rsid w:val="0087445E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rsid w:val="005860F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A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rsid w:val="002E052E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040848"/>
    <w:rPr>
      <w:b/>
      <w:bCs/>
    </w:rPr>
  </w:style>
  <w:style w:type="character" w:styleId="Hiperhivatkozs">
    <w:name w:val="Hyperlink"/>
    <w:rsid w:val="003014BF"/>
    <w:rPr>
      <w:color w:val="0000FF"/>
      <w:u w:val="single"/>
    </w:rPr>
  </w:style>
  <w:style w:type="paragraph" w:customStyle="1" w:styleId="CharCharChar">
    <w:name w:val="Char Char Char"/>
    <w:basedOn w:val="Norml"/>
    <w:rsid w:val="00AC6BAF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2">
    <w:name w:val="Body Text 2"/>
    <w:basedOn w:val="Norml"/>
    <w:rsid w:val="00544785"/>
    <w:pPr>
      <w:spacing w:after="120" w:line="480" w:lineRule="auto"/>
    </w:pPr>
  </w:style>
  <w:style w:type="paragraph" w:customStyle="1" w:styleId="1CharCharChar">
    <w:name w:val="1 Char Char Char"/>
    <w:basedOn w:val="Norml"/>
    <w:rsid w:val="005447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">
    <w:name w:val="Char Char"/>
    <w:basedOn w:val="Norml"/>
    <w:rsid w:val="000333C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"/>
    <w:rsid w:val="00246DD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"/>
    <w:basedOn w:val="Norml"/>
    <w:rsid w:val="00982B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msor320">
    <w:name w:val="Címsor 320"/>
    <w:basedOn w:val="Norml"/>
    <w:rsid w:val="0058490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customStyle="1" w:styleId="Hiperhivatkozs1">
    <w:name w:val="Hiperhivatkozás1"/>
    <w:rsid w:val="00584906"/>
    <w:rPr>
      <w:strike w:val="0"/>
      <w:dstrike w:val="0"/>
      <w:color w:val="302E2E"/>
      <w:u w:val="none"/>
      <w:effect w:val="none"/>
    </w:rPr>
  </w:style>
  <w:style w:type="paragraph" w:customStyle="1" w:styleId="NormlWeb18">
    <w:name w:val="Normál (Web)18"/>
    <w:basedOn w:val="Norml"/>
    <w:rsid w:val="00584906"/>
    <w:pPr>
      <w:spacing w:before="100" w:beforeAutospacing="1"/>
    </w:pPr>
    <w:rPr>
      <w:sz w:val="24"/>
      <w:szCs w:val="24"/>
    </w:rPr>
  </w:style>
  <w:style w:type="paragraph" w:customStyle="1" w:styleId="Stlus">
    <w:name w:val="Stílus"/>
    <w:rsid w:val="009067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harCharCharCharCharCharCharChar">
    <w:name w:val="Char Char Char Char Char Char Char Char"/>
    <w:basedOn w:val="Norml"/>
    <w:rsid w:val="00A867B1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7023FD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7A095C"/>
    <w:rPr>
      <w:rFonts w:ascii="Arial" w:hAnsi="Arial" w:cs="Arial"/>
    </w:rPr>
  </w:style>
  <w:style w:type="character" w:customStyle="1" w:styleId="CsakszvegChar">
    <w:name w:val="Csak szöveg Char"/>
    <w:basedOn w:val="Bekezdsalapbettpusa"/>
    <w:link w:val="Csakszveg"/>
    <w:uiPriority w:val="99"/>
    <w:rsid w:val="007A095C"/>
    <w:rPr>
      <w:rFonts w:ascii="Arial" w:hAnsi="Arial" w:cs="Arial"/>
    </w:rPr>
  </w:style>
  <w:style w:type="paragraph" w:customStyle="1" w:styleId="Default">
    <w:name w:val="Default"/>
    <w:rsid w:val="007A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453A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1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21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49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1982</Words>
  <Characters>13678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company</Company>
  <LinksUpToDate>false</LinksUpToDate>
  <CharactersWithSpaces>15629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subject/>
  <dc:creator>user</dc:creator>
  <cp:keywords/>
  <cp:lastModifiedBy>Jegyzo</cp:lastModifiedBy>
  <cp:revision>36</cp:revision>
  <cp:lastPrinted>2011-11-17T09:12:00Z</cp:lastPrinted>
  <dcterms:created xsi:type="dcterms:W3CDTF">2013-10-02T05:57:00Z</dcterms:created>
  <dcterms:modified xsi:type="dcterms:W3CDTF">2013-10-09T07:50:00Z</dcterms:modified>
</cp:coreProperties>
</file>